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004" w:rsidRPr="002D2903" w:rsidRDefault="006D6004" w:rsidP="008A3A4C">
      <w:pPr>
        <w:pStyle w:val="Heading1"/>
      </w:pPr>
      <w:r w:rsidRPr="002D2903">
        <w:t>Project Description</w:t>
      </w:r>
      <w:bookmarkStart w:id="0" w:name="_GoBack"/>
      <w:bookmarkEnd w:id="0"/>
    </w:p>
    <w:p w:rsidR="00202B2D" w:rsidRPr="000C7EF9" w:rsidRDefault="009B5E78" w:rsidP="008A3A4C">
      <w:r w:rsidRPr="002D2903">
        <w:t xml:space="preserve">You are to design a </w:t>
      </w:r>
      <w:r w:rsidR="000F1A2B">
        <w:t>WordPress site in edublogs</w:t>
      </w:r>
      <w:r w:rsidR="004066D2">
        <w:t xml:space="preserve">. The purpose of </w:t>
      </w:r>
      <w:r w:rsidR="00050770">
        <w:t>your</w:t>
      </w:r>
      <w:r w:rsidR="004066D2">
        <w:t xml:space="preserve"> site is </w:t>
      </w:r>
      <w:r w:rsidR="00AA150F">
        <w:t>to</w:t>
      </w:r>
      <w:r w:rsidR="004066D2">
        <w:t xml:space="preserve"> </w:t>
      </w:r>
      <w:r w:rsidR="00AA150F">
        <w:t>provide</w:t>
      </w:r>
      <w:r w:rsidR="004066D2">
        <w:t xml:space="preserve"> </w:t>
      </w:r>
      <w:r w:rsidR="00D72CAA">
        <w:t xml:space="preserve">site visitors (including </w:t>
      </w:r>
      <w:r w:rsidR="004066D2">
        <w:t>potential employers</w:t>
      </w:r>
      <w:r w:rsidR="00D72CAA">
        <w:t>)</w:t>
      </w:r>
      <w:r w:rsidR="004066D2">
        <w:t xml:space="preserve"> </w:t>
      </w:r>
      <w:r w:rsidR="00AA150F">
        <w:t>with information about you beyond</w:t>
      </w:r>
      <w:r w:rsidR="004066D2">
        <w:t xml:space="preserve"> what would be provided </w:t>
      </w:r>
      <w:r w:rsidR="0011500F">
        <w:t xml:space="preserve">on a </w:t>
      </w:r>
      <w:r w:rsidR="004066D2">
        <w:t xml:space="preserve">resume. </w:t>
      </w:r>
      <w:r w:rsidR="0095369F">
        <w:t xml:space="preserve"> </w:t>
      </w:r>
      <w:r w:rsidR="00AA150F" w:rsidRPr="002D2903">
        <w:t xml:space="preserve">Your </w:t>
      </w:r>
      <w:r w:rsidR="00AA150F">
        <w:t>site</w:t>
      </w:r>
      <w:r w:rsidR="00AA150F" w:rsidRPr="002D2903">
        <w:t xml:space="preserve"> will be graded </w:t>
      </w:r>
      <w:r w:rsidR="00FB01F5">
        <w:t xml:space="preserve">based </w:t>
      </w:r>
      <w:r w:rsidR="00AA150F" w:rsidRPr="002D2903">
        <w:t>on</w:t>
      </w:r>
      <w:r w:rsidR="00AA150F">
        <w:t xml:space="preserve"> </w:t>
      </w:r>
      <w:r w:rsidR="00AA150F" w:rsidRPr="002D2903">
        <w:t>the quality of the information</w:t>
      </w:r>
      <w:r w:rsidR="00AA150F">
        <w:t xml:space="preserve"> content</w:t>
      </w:r>
      <w:r w:rsidR="00AA150F" w:rsidRPr="002D2903">
        <w:t xml:space="preserve">, </w:t>
      </w:r>
      <w:r w:rsidR="001419DF">
        <w:t xml:space="preserve">quality of the design, </w:t>
      </w:r>
      <w:r w:rsidR="00AA150F">
        <w:t>professional appearance</w:t>
      </w:r>
      <w:r w:rsidR="00AA150F" w:rsidRPr="002D2903">
        <w:t xml:space="preserve">, and </w:t>
      </w:r>
      <w:r w:rsidR="001419DF">
        <w:t xml:space="preserve">successfully </w:t>
      </w:r>
      <w:r w:rsidR="00AA150F" w:rsidRPr="002D2903">
        <w:t xml:space="preserve">meeting </w:t>
      </w:r>
      <w:r w:rsidR="001419DF">
        <w:t xml:space="preserve">ALL </w:t>
      </w:r>
      <w:r w:rsidR="00AA150F">
        <w:t xml:space="preserve">design element </w:t>
      </w:r>
      <w:r w:rsidR="00AA150F" w:rsidRPr="002D2903">
        <w:t>requirements listed below.</w:t>
      </w:r>
    </w:p>
    <w:p w:rsidR="00604F5E" w:rsidRDefault="00604F5E" w:rsidP="008A3A4C"/>
    <w:p w:rsidR="0011500F" w:rsidRDefault="0011500F" w:rsidP="008A3A4C">
      <w:pPr>
        <w:pStyle w:val="Heading2"/>
      </w:pPr>
      <w:r w:rsidRPr="0011500F">
        <w:t>Information Content</w:t>
      </w:r>
      <w:r w:rsidR="00FA68B1">
        <w:t xml:space="preserve"> Requirements</w:t>
      </w:r>
    </w:p>
    <w:p w:rsidR="006E23BC" w:rsidRPr="006E23BC" w:rsidRDefault="006E23BC" w:rsidP="006E23BC"/>
    <w:p w:rsidR="001419DF" w:rsidRPr="006E23BC" w:rsidRDefault="00657652" w:rsidP="00F577CE">
      <w:pPr>
        <w:pStyle w:val="ListParagraph"/>
        <w:numPr>
          <w:ilvl w:val="0"/>
          <w:numId w:val="1"/>
        </w:numPr>
        <w:rPr>
          <w:szCs w:val="22"/>
        </w:rPr>
      </w:pPr>
      <w:r w:rsidRPr="006E23BC">
        <w:rPr>
          <w:b/>
          <w:szCs w:val="22"/>
        </w:rPr>
        <w:t>Relevancy:</w:t>
      </w:r>
      <w:r w:rsidRPr="006E23BC">
        <w:rPr>
          <w:szCs w:val="22"/>
        </w:rPr>
        <w:t xml:space="preserve">  </w:t>
      </w:r>
      <w:r w:rsidR="00910F5E" w:rsidRPr="006E23BC">
        <w:rPr>
          <w:szCs w:val="22"/>
        </w:rPr>
        <w:t>A</w:t>
      </w:r>
      <w:r w:rsidR="0011500F" w:rsidRPr="006E23BC">
        <w:rPr>
          <w:szCs w:val="22"/>
        </w:rPr>
        <w:t xml:space="preserve">ll content </w:t>
      </w:r>
      <w:r w:rsidR="00C761E4" w:rsidRPr="006E23BC">
        <w:rPr>
          <w:szCs w:val="22"/>
        </w:rPr>
        <w:t xml:space="preserve">included on a particular page </w:t>
      </w:r>
      <w:r w:rsidR="0011500F" w:rsidRPr="006E23BC">
        <w:rPr>
          <w:szCs w:val="22"/>
        </w:rPr>
        <w:t xml:space="preserve">should be relevant to </w:t>
      </w:r>
      <w:r w:rsidR="00375A98" w:rsidRPr="006E23BC">
        <w:rPr>
          <w:szCs w:val="22"/>
        </w:rPr>
        <w:t>the topic</w:t>
      </w:r>
      <w:r w:rsidR="0011500F" w:rsidRPr="006E23BC">
        <w:rPr>
          <w:szCs w:val="22"/>
        </w:rPr>
        <w:t xml:space="preserve"> and appropriate for the intended audience.  </w:t>
      </w:r>
    </w:p>
    <w:p w:rsidR="0011500F" w:rsidRPr="006E23BC" w:rsidRDefault="00657652" w:rsidP="00F577CE">
      <w:pPr>
        <w:pStyle w:val="ListParagraph"/>
        <w:numPr>
          <w:ilvl w:val="0"/>
          <w:numId w:val="1"/>
        </w:numPr>
        <w:rPr>
          <w:szCs w:val="22"/>
        </w:rPr>
      </w:pPr>
      <w:r w:rsidRPr="006E23BC">
        <w:rPr>
          <w:b/>
          <w:szCs w:val="22"/>
        </w:rPr>
        <w:t>Details:</w:t>
      </w:r>
      <w:r w:rsidRPr="006E23BC">
        <w:rPr>
          <w:szCs w:val="22"/>
        </w:rPr>
        <w:t xml:space="preserve">  </w:t>
      </w:r>
      <w:r w:rsidR="0011500F" w:rsidRPr="006E23BC">
        <w:rPr>
          <w:szCs w:val="22"/>
        </w:rPr>
        <w:t xml:space="preserve">You should provide </w:t>
      </w:r>
      <w:r w:rsidR="007E21F5">
        <w:rPr>
          <w:szCs w:val="22"/>
        </w:rPr>
        <w:t xml:space="preserve">sufficient </w:t>
      </w:r>
      <w:r w:rsidR="0011500F" w:rsidRPr="006E23BC">
        <w:rPr>
          <w:szCs w:val="22"/>
        </w:rPr>
        <w:t xml:space="preserve">details </w:t>
      </w:r>
      <w:r w:rsidR="007E21F5">
        <w:rPr>
          <w:szCs w:val="22"/>
        </w:rPr>
        <w:t xml:space="preserve">on each page.  Pages should be rich in content.  </w:t>
      </w:r>
      <w:r w:rsidR="0033400C">
        <w:rPr>
          <w:szCs w:val="22"/>
        </w:rPr>
        <w:t>A</w:t>
      </w:r>
      <w:r w:rsidR="007728C0">
        <w:rPr>
          <w:szCs w:val="22"/>
        </w:rPr>
        <w:t xml:space="preserve"> few sentences on a webpage will NOT receive full credit.  </w:t>
      </w:r>
      <w:r w:rsidR="007E21F5">
        <w:rPr>
          <w:szCs w:val="22"/>
        </w:rPr>
        <w:t xml:space="preserve">Information should be something </w:t>
      </w:r>
      <w:r w:rsidR="0011500F" w:rsidRPr="006E23BC">
        <w:rPr>
          <w:szCs w:val="22"/>
        </w:rPr>
        <w:t xml:space="preserve">beyond what one would find in a resume. For example, </w:t>
      </w:r>
      <w:r w:rsidR="001419DF" w:rsidRPr="006E23BC">
        <w:rPr>
          <w:szCs w:val="22"/>
        </w:rPr>
        <w:t xml:space="preserve">on an education page, </w:t>
      </w:r>
      <w:r w:rsidR="0011500F" w:rsidRPr="006E23BC">
        <w:rPr>
          <w:szCs w:val="22"/>
        </w:rPr>
        <w:t xml:space="preserve">instead of just listing your </w:t>
      </w:r>
      <w:r w:rsidR="001419DF" w:rsidRPr="006E23BC">
        <w:rPr>
          <w:szCs w:val="22"/>
        </w:rPr>
        <w:t xml:space="preserve">schools and/or </w:t>
      </w:r>
      <w:r w:rsidR="0011500F" w:rsidRPr="006E23BC">
        <w:rPr>
          <w:szCs w:val="22"/>
        </w:rPr>
        <w:t>major, provide details such as a description of the field of study, why you chose this major, what you plan to do with this degree when you graduate, etc.</w:t>
      </w:r>
      <w:r w:rsidR="007728C0">
        <w:rPr>
          <w:szCs w:val="22"/>
        </w:rPr>
        <w:t xml:space="preserve">  </w:t>
      </w:r>
    </w:p>
    <w:p w:rsidR="00E05406" w:rsidRPr="00910F5E" w:rsidRDefault="00E05406" w:rsidP="00E05406">
      <w:pPr>
        <w:pStyle w:val="ListParagraph"/>
        <w:numPr>
          <w:ilvl w:val="0"/>
          <w:numId w:val="1"/>
        </w:numPr>
      </w:pPr>
      <w:r>
        <w:rPr>
          <w:b/>
        </w:rPr>
        <w:t>Interesting:</w:t>
      </w:r>
      <w:r>
        <w:t xml:space="preserve">  make the contents of your website interesting.  A webpage filled with only unformatted text will not capture your reader’s interest.  You are required to meet all requirements stated in this section, and the sections below.  But you are not limited to these requirements.  Include a diverse range of interesting topics on your website.  Make good use (but not overuse) of formatting, links, and media.  Don’t just talk about what you like—show pictures, give facts and figures, provide links to related sites, etc.</w:t>
      </w:r>
    </w:p>
    <w:p w:rsidR="0011500F" w:rsidRDefault="0011500F" w:rsidP="008A3A4C"/>
    <w:p w:rsidR="0011500F" w:rsidRDefault="00910F5E" w:rsidP="008A3A4C">
      <w:pPr>
        <w:pStyle w:val="Heading2"/>
      </w:pPr>
      <w:r>
        <w:t xml:space="preserve">Professional Appearance </w:t>
      </w:r>
      <w:r w:rsidR="00FA68B1">
        <w:t>Requirements</w:t>
      </w:r>
    </w:p>
    <w:p w:rsidR="006E23BC" w:rsidRPr="006E23BC" w:rsidRDefault="006E23BC" w:rsidP="006E23BC"/>
    <w:p w:rsidR="00FA68B1" w:rsidRDefault="00FA68B1" w:rsidP="00F577CE">
      <w:pPr>
        <w:pStyle w:val="ListParagraph"/>
        <w:numPr>
          <w:ilvl w:val="0"/>
          <w:numId w:val="1"/>
        </w:numPr>
      </w:pPr>
      <w:r w:rsidRPr="00FA68B1">
        <w:rPr>
          <w:b/>
        </w:rPr>
        <w:t>P</w:t>
      </w:r>
      <w:r w:rsidR="00375A98" w:rsidRPr="00FA68B1">
        <w:rPr>
          <w:b/>
        </w:rPr>
        <w:t>rofessional appearance</w:t>
      </w:r>
      <w:r>
        <w:t>:</w:t>
      </w:r>
      <w:r w:rsidR="00375A98">
        <w:t xml:space="preserve"> the site should </w:t>
      </w:r>
      <w:r w:rsidR="00910F5E">
        <w:t>look</w:t>
      </w:r>
      <w:r w:rsidR="00375A98">
        <w:t xml:space="preserve"> polished</w:t>
      </w:r>
      <w:r w:rsidR="007E21F5">
        <w:t xml:space="preserve"> and contain content appropriate for potential employers.  I</w:t>
      </w:r>
      <w:r w:rsidR="00375A98">
        <w:t>t should be</w:t>
      </w:r>
      <w:r w:rsidR="00910F5E">
        <w:t xml:space="preserve"> </w:t>
      </w:r>
      <w:r w:rsidR="00910F5E" w:rsidRPr="007E21F5">
        <w:rPr>
          <w:b/>
        </w:rPr>
        <w:t>free of typos and grammatical errors</w:t>
      </w:r>
      <w:r w:rsidR="00910F5E">
        <w:t xml:space="preserve">, everything </w:t>
      </w:r>
      <w:r w:rsidR="00375A98">
        <w:t>should be</w:t>
      </w:r>
      <w:r w:rsidR="00910F5E">
        <w:t xml:space="preserve"> aligned properly, images</w:t>
      </w:r>
      <w:r w:rsidR="00375A98">
        <w:t xml:space="preserve"> should be clear</w:t>
      </w:r>
      <w:r w:rsidR="00910F5E">
        <w:t xml:space="preserve"> </w:t>
      </w:r>
      <w:r w:rsidR="00375A98">
        <w:t xml:space="preserve">and </w:t>
      </w:r>
      <w:r w:rsidR="00292C98">
        <w:t>not distorted</w:t>
      </w:r>
      <w:r w:rsidR="00375A98">
        <w:t xml:space="preserve">, images should be </w:t>
      </w:r>
      <w:r w:rsidR="00910F5E">
        <w:t xml:space="preserve">cropped to the most important areas, and colors </w:t>
      </w:r>
      <w:r w:rsidR="00292C98">
        <w:t xml:space="preserve">used (i.e. </w:t>
      </w:r>
      <w:r w:rsidR="00910F5E">
        <w:t xml:space="preserve">background </w:t>
      </w:r>
      <w:r w:rsidR="00292C98">
        <w:t xml:space="preserve">and </w:t>
      </w:r>
      <w:r w:rsidR="00910F5E">
        <w:t>font</w:t>
      </w:r>
      <w:r w:rsidR="00292C98">
        <w:t>)</w:t>
      </w:r>
      <w:r w:rsidR="00375A98">
        <w:t xml:space="preserve"> should</w:t>
      </w:r>
      <w:r w:rsidR="00910F5E">
        <w:t xml:space="preserve"> </w:t>
      </w:r>
      <w:r w:rsidR="00292C98">
        <w:t>match the colors in the</w:t>
      </w:r>
      <w:r w:rsidR="00910F5E">
        <w:t xml:space="preserve"> header</w:t>
      </w:r>
      <w:r w:rsidR="00375A98">
        <w:t>’s image</w:t>
      </w:r>
      <w:r w:rsidR="00910F5E">
        <w:t>.</w:t>
      </w:r>
    </w:p>
    <w:p w:rsidR="007C1F81" w:rsidRDefault="00FA68B1" w:rsidP="00F577CE">
      <w:pPr>
        <w:pStyle w:val="ListParagraph"/>
        <w:numPr>
          <w:ilvl w:val="0"/>
          <w:numId w:val="1"/>
        </w:numPr>
      </w:pPr>
      <w:r>
        <w:rPr>
          <w:b/>
        </w:rPr>
        <w:t>Originality</w:t>
      </w:r>
      <w:r w:rsidRPr="00FA68B1">
        <w:t>:</w:t>
      </w:r>
      <w:r>
        <w:t xml:space="preserve"> </w:t>
      </w:r>
      <w:r>
        <w:rPr>
          <w:rFonts w:ascii="Calibri" w:hAnsi="Calibri"/>
          <w:szCs w:val="22"/>
        </w:rPr>
        <w:t>do</w:t>
      </w:r>
      <w:r w:rsidR="007728C0">
        <w:rPr>
          <w:rFonts w:ascii="Calibri" w:hAnsi="Calibri"/>
          <w:szCs w:val="22"/>
        </w:rPr>
        <w:t xml:space="preserve"> </w:t>
      </w:r>
      <w:r>
        <w:rPr>
          <w:rFonts w:ascii="Calibri" w:hAnsi="Calibri"/>
          <w:szCs w:val="22"/>
        </w:rPr>
        <w:t>n</w:t>
      </w:r>
      <w:r w:rsidR="007728C0">
        <w:rPr>
          <w:rFonts w:ascii="Calibri" w:hAnsi="Calibri"/>
          <w:szCs w:val="22"/>
        </w:rPr>
        <w:t>o</w:t>
      </w:r>
      <w:r>
        <w:rPr>
          <w:rFonts w:ascii="Calibri" w:hAnsi="Calibri"/>
          <w:szCs w:val="22"/>
        </w:rPr>
        <w:t xml:space="preserve">t just replicate what we’ve done in class.  </w:t>
      </w:r>
      <w:r w:rsidRPr="00FA68B1">
        <w:rPr>
          <w:rFonts w:ascii="Calibri" w:hAnsi="Calibri"/>
          <w:szCs w:val="22"/>
        </w:rPr>
        <w:t xml:space="preserve">Demonstrate original thought </w:t>
      </w:r>
      <w:r>
        <w:rPr>
          <w:rFonts w:ascii="Calibri" w:hAnsi="Calibri"/>
          <w:szCs w:val="22"/>
        </w:rPr>
        <w:t>in the design and content of your webpages.</w:t>
      </w:r>
      <w:r w:rsidR="007728C0">
        <w:rPr>
          <w:rFonts w:ascii="Calibri" w:hAnsi="Calibri"/>
          <w:szCs w:val="22"/>
        </w:rPr>
        <w:t xml:space="preserve">  You will NOT receive full credit if you use the same design</w:t>
      </w:r>
      <w:r w:rsidR="00BD36BA">
        <w:rPr>
          <w:rFonts w:ascii="Calibri" w:hAnsi="Calibri"/>
          <w:szCs w:val="22"/>
        </w:rPr>
        <w:t>,</w:t>
      </w:r>
      <w:r w:rsidR="007728C0">
        <w:rPr>
          <w:rFonts w:ascii="Calibri" w:hAnsi="Calibri"/>
          <w:szCs w:val="22"/>
        </w:rPr>
        <w:t xml:space="preserve"> theme</w:t>
      </w:r>
      <w:r w:rsidR="000947A0">
        <w:rPr>
          <w:rFonts w:ascii="Calibri" w:hAnsi="Calibri"/>
          <w:szCs w:val="22"/>
        </w:rPr>
        <w:t>s</w:t>
      </w:r>
      <w:r w:rsidR="00BD36BA">
        <w:rPr>
          <w:rFonts w:ascii="Calibri" w:hAnsi="Calibri"/>
          <w:szCs w:val="22"/>
        </w:rPr>
        <w:t xml:space="preserve">, photos, etc. </w:t>
      </w:r>
      <w:r w:rsidR="007728C0">
        <w:rPr>
          <w:rFonts w:ascii="Calibri" w:hAnsi="Calibri"/>
          <w:szCs w:val="22"/>
        </w:rPr>
        <w:t xml:space="preserve"> we used in class.  </w:t>
      </w:r>
      <w:r w:rsidR="00430B03">
        <w:t>You will NOT receive full credit if you use either the default theme or any theme we used during class.</w:t>
      </w:r>
      <w:r w:rsidR="00DE31C7">
        <w:t xml:space="preserve">  </w:t>
      </w:r>
      <w:r w:rsidR="007728C0">
        <w:rPr>
          <w:rFonts w:ascii="Calibri" w:hAnsi="Calibri"/>
          <w:szCs w:val="22"/>
        </w:rPr>
        <w:t>You will NOT receive full credit if your content (text, pictures, placement of pictures, etc) are the same as what we did in class.</w:t>
      </w:r>
      <w:r w:rsidRPr="00FA68B1">
        <w:rPr>
          <w:rFonts w:ascii="Calibri" w:hAnsi="Calibri"/>
          <w:b/>
          <w:i/>
          <w:szCs w:val="22"/>
        </w:rPr>
        <w:t xml:space="preserve"> </w:t>
      </w:r>
      <w:r>
        <w:rPr>
          <w:rFonts w:ascii="Calibri" w:hAnsi="Calibri"/>
          <w:szCs w:val="22"/>
        </w:rPr>
        <w:t xml:space="preserve"> </w:t>
      </w:r>
      <w:r w:rsidR="00910F5E" w:rsidRPr="00910F5E">
        <w:t xml:space="preserve"> </w:t>
      </w:r>
      <w:r w:rsidR="00292C98">
        <w:t xml:space="preserve"> </w:t>
      </w:r>
    </w:p>
    <w:p w:rsidR="00F14ACE" w:rsidRDefault="00F14ACE" w:rsidP="008A3A4C"/>
    <w:p w:rsidR="008C6F0D" w:rsidRDefault="00F14ACE" w:rsidP="008A3A4C">
      <w:pPr>
        <w:pStyle w:val="Heading2"/>
      </w:pPr>
      <w:r>
        <w:t xml:space="preserve">Design </w:t>
      </w:r>
      <w:r w:rsidR="00910F5E">
        <w:t xml:space="preserve">Elements </w:t>
      </w:r>
      <w:r>
        <w:t>Requirem</w:t>
      </w:r>
      <w:r w:rsidRPr="00F14ACE">
        <w:t>ents</w:t>
      </w:r>
    </w:p>
    <w:p w:rsidR="00E1754E" w:rsidRPr="008A3A4C" w:rsidRDefault="00375A98" w:rsidP="00FA68B1">
      <w:pPr>
        <w:pStyle w:val="Heading3"/>
        <w:numPr>
          <w:ilvl w:val="0"/>
          <w:numId w:val="5"/>
        </w:numPr>
      </w:pPr>
      <w:r>
        <w:t>General</w:t>
      </w:r>
      <w:r w:rsidR="00E1754E" w:rsidRPr="008A3A4C">
        <w:t xml:space="preserve"> Settings</w:t>
      </w:r>
    </w:p>
    <w:p w:rsidR="00987459" w:rsidRPr="00DF5AE4" w:rsidRDefault="00987459" w:rsidP="00987459">
      <w:pPr>
        <w:pStyle w:val="ListParagraph"/>
        <w:numPr>
          <w:ilvl w:val="0"/>
          <w:numId w:val="6"/>
        </w:numPr>
        <w:spacing w:after="240"/>
        <w:ind w:left="1080"/>
        <w:rPr>
          <w:i/>
        </w:rPr>
      </w:pPr>
      <w:r>
        <w:rPr>
          <w:i/>
        </w:rPr>
        <w:t>Make the settings as indicated below</w:t>
      </w:r>
      <w:r w:rsidRPr="00DF5AE4">
        <w:rPr>
          <w:i/>
        </w:rPr>
        <w:t>:</w:t>
      </w:r>
    </w:p>
    <w:p w:rsidR="00E1754E" w:rsidRDefault="00E1754E" w:rsidP="00DD70E9">
      <w:pPr>
        <w:pStyle w:val="ListParagraph"/>
        <w:numPr>
          <w:ilvl w:val="0"/>
          <w:numId w:val="1"/>
        </w:numPr>
        <w:ind w:left="1080"/>
      </w:pPr>
      <w:r>
        <w:t xml:space="preserve">Site Title </w:t>
      </w:r>
      <w:r w:rsidR="00987459">
        <w:tab/>
      </w:r>
      <w:r>
        <w:t>– set to your name</w:t>
      </w:r>
    </w:p>
    <w:p w:rsidR="00E1754E" w:rsidRDefault="00E1754E" w:rsidP="00DD70E9">
      <w:pPr>
        <w:pStyle w:val="ListParagraph"/>
        <w:numPr>
          <w:ilvl w:val="0"/>
          <w:numId w:val="1"/>
        </w:numPr>
        <w:ind w:left="1080"/>
      </w:pPr>
      <w:r>
        <w:t>Tag Line</w:t>
      </w:r>
      <w:r w:rsidR="00987459">
        <w:t xml:space="preserve"> </w:t>
      </w:r>
      <w:r w:rsidR="00987459">
        <w:tab/>
        <w:t>– be descriptive, catchy, and appropriate</w:t>
      </w:r>
    </w:p>
    <w:p w:rsidR="00E1754E" w:rsidRDefault="00E1754E" w:rsidP="008A3A4C"/>
    <w:p w:rsidR="00663DF7" w:rsidRDefault="00AE2CF2" w:rsidP="00FA68B1">
      <w:pPr>
        <w:pStyle w:val="Heading3"/>
        <w:numPr>
          <w:ilvl w:val="0"/>
          <w:numId w:val="5"/>
        </w:numPr>
      </w:pPr>
      <w:r>
        <w:t>Theme</w:t>
      </w:r>
    </w:p>
    <w:p w:rsidR="00AE2CF2" w:rsidRPr="00DF5AE4" w:rsidRDefault="004066D2" w:rsidP="00FA68B1">
      <w:pPr>
        <w:pStyle w:val="ListParagraph"/>
        <w:numPr>
          <w:ilvl w:val="0"/>
          <w:numId w:val="3"/>
        </w:numPr>
        <w:spacing w:after="240"/>
        <w:ind w:left="1080"/>
        <w:rPr>
          <w:i/>
        </w:rPr>
      </w:pPr>
      <w:r w:rsidRPr="00DF5AE4">
        <w:rPr>
          <w:i/>
        </w:rPr>
        <w:t xml:space="preserve">Select a </w:t>
      </w:r>
      <w:r w:rsidR="00E14F38" w:rsidRPr="00DF5AE4">
        <w:rPr>
          <w:i/>
        </w:rPr>
        <w:t xml:space="preserve">new </w:t>
      </w:r>
      <w:r w:rsidRPr="00DF5AE4">
        <w:rPr>
          <w:i/>
        </w:rPr>
        <w:t>Theme</w:t>
      </w:r>
      <w:r w:rsidR="007E21F5">
        <w:rPr>
          <w:i/>
        </w:rPr>
        <w:t xml:space="preserve"> </w:t>
      </w:r>
      <w:r w:rsidR="004730C6">
        <w:rPr>
          <w:i/>
        </w:rPr>
        <w:t>other than the two we used in class</w:t>
      </w:r>
      <w:r w:rsidR="000947A0">
        <w:rPr>
          <w:i/>
        </w:rPr>
        <w:t>.  The theme should</w:t>
      </w:r>
      <w:r w:rsidR="007E21F5">
        <w:rPr>
          <w:i/>
        </w:rPr>
        <w:t xml:space="preserve"> i</w:t>
      </w:r>
      <w:r w:rsidR="00AE2CF2" w:rsidRPr="00DF5AE4">
        <w:rPr>
          <w:i/>
        </w:rPr>
        <w:t>nclude the following:</w:t>
      </w:r>
    </w:p>
    <w:p w:rsidR="00AE2CF2" w:rsidRPr="00AE2CF2" w:rsidRDefault="00AE2CF2" w:rsidP="00DD70E9">
      <w:pPr>
        <w:pStyle w:val="ListParagraph"/>
        <w:numPr>
          <w:ilvl w:val="0"/>
          <w:numId w:val="1"/>
        </w:numPr>
        <w:ind w:left="1080"/>
      </w:pPr>
      <w:r w:rsidRPr="00AE2CF2">
        <w:t xml:space="preserve">Sidebar </w:t>
      </w:r>
      <w:r w:rsidR="00A76F60">
        <w:t>area</w:t>
      </w:r>
      <w:r w:rsidRPr="00AE2CF2">
        <w:t>– at least one</w:t>
      </w:r>
    </w:p>
    <w:p w:rsidR="00AE2CF2" w:rsidRPr="00AE2CF2" w:rsidRDefault="00AE2CF2" w:rsidP="00DD70E9">
      <w:pPr>
        <w:pStyle w:val="ListParagraph"/>
        <w:numPr>
          <w:ilvl w:val="0"/>
          <w:numId w:val="1"/>
        </w:numPr>
        <w:ind w:left="1080"/>
      </w:pPr>
      <w:r w:rsidRPr="00AE2CF2">
        <w:t>Menu Bar</w:t>
      </w:r>
    </w:p>
    <w:p w:rsidR="00AE2CF2" w:rsidRPr="00AE2CF2" w:rsidRDefault="00E14F38" w:rsidP="00DD70E9">
      <w:pPr>
        <w:pStyle w:val="ListParagraph"/>
        <w:numPr>
          <w:ilvl w:val="0"/>
          <w:numId w:val="1"/>
        </w:numPr>
        <w:ind w:left="1080"/>
      </w:pPr>
      <w:r>
        <w:t>B</w:t>
      </w:r>
      <w:r w:rsidR="00AE2CF2" w:rsidRPr="00AE2CF2">
        <w:t>ackground color</w:t>
      </w:r>
      <w:r w:rsidR="00F272D7">
        <w:t xml:space="preserve"> </w:t>
      </w:r>
      <w:r w:rsidR="00ED1C33">
        <w:t>other than white</w:t>
      </w:r>
      <w:r w:rsidR="00A76F60">
        <w:t>, OR a header image</w:t>
      </w:r>
      <w:r w:rsidR="007E21F5">
        <w:t xml:space="preserve"> that is not the default image.  </w:t>
      </w:r>
    </w:p>
    <w:p w:rsidR="00AE2CF2" w:rsidRDefault="00AE2CF2" w:rsidP="008A3A4C"/>
    <w:p w:rsidR="008158A8" w:rsidRDefault="008158A8">
      <w:pPr>
        <w:rPr>
          <w:u w:val="single"/>
        </w:rPr>
      </w:pPr>
      <w:r>
        <w:br w:type="page"/>
      </w:r>
    </w:p>
    <w:p w:rsidR="00AE2CF2" w:rsidRPr="000A1CA3" w:rsidRDefault="00AE2CF2" w:rsidP="00FA68B1">
      <w:pPr>
        <w:pStyle w:val="Heading3"/>
        <w:numPr>
          <w:ilvl w:val="0"/>
          <w:numId w:val="5"/>
        </w:numPr>
      </w:pPr>
      <w:r w:rsidRPr="000A1CA3">
        <w:lastRenderedPageBreak/>
        <w:t>Pages</w:t>
      </w:r>
    </w:p>
    <w:p w:rsidR="00AE2CF2" w:rsidRPr="00DF5AE4" w:rsidRDefault="004066D2" w:rsidP="00FA68B1">
      <w:pPr>
        <w:pStyle w:val="ListParagraph"/>
        <w:numPr>
          <w:ilvl w:val="0"/>
          <w:numId w:val="3"/>
        </w:numPr>
        <w:spacing w:after="240"/>
        <w:ind w:left="1080"/>
        <w:rPr>
          <w:i/>
        </w:rPr>
      </w:pPr>
      <w:r w:rsidRPr="00DF5AE4">
        <w:rPr>
          <w:i/>
        </w:rPr>
        <w:t>Design the following Pages</w:t>
      </w:r>
      <w:r w:rsidR="00E14F38" w:rsidRPr="00DF5AE4">
        <w:rPr>
          <w:i/>
        </w:rPr>
        <w:t xml:space="preserve">. </w:t>
      </w:r>
      <w:r w:rsidR="003B2AD0">
        <w:rPr>
          <w:i/>
        </w:rPr>
        <w:t>Each</w:t>
      </w:r>
      <w:r w:rsidR="00E14F38" w:rsidRPr="00DF5AE4">
        <w:rPr>
          <w:i/>
        </w:rPr>
        <w:t xml:space="preserve"> page must</w:t>
      </w:r>
      <w:r w:rsidR="00263CD4">
        <w:rPr>
          <w:i/>
        </w:rPr>
        <w:t xml:space="preserve"> </w:t>
      </w:r>
      <w:r w:rsidR="00E14F38" w:rsidRPr="00DF5AE4">
        <w:rPr>
          <w:i/>
        </w:rPr>
        <w:t xml:space="preserve">include </w:t>
      </w:r>
      <w:r w:rsidR="00E14F38" w:rsidRPr="007E21F5">
        <w:rPr>
          <w:b/>
          <w:i/>
        </w:rPr>
        <w:t>paragraphs</w:t>
      </w:r>
      <w:r w:rsidR="00E14F38" w:rsidRPr="00DF5AE4">
        <w:rPr>
          <w:i/>
        </w:rPr>
        <w:t xml:space="preserve"> of relevant text</w:t>
      </w:r>
      <w:r w:rsidR="00DD1DBE" w:rsidRPr="00DF5AE4">
        <w:rPr>
          <w:i/>
        </w:rPr>
        <w:t>.</w:t>
      </w:r>
      <w:r w:rsidR="007E21F5">
        <w:rPr>
          <w:i/>
        </w:rPr>
        <w:t xml:space="preserve"> Remember that pages should </w:t>
      </w:r>
      <w:r w:rsidR="00EB249C">
        <w:rPr>
          <w:i/>
        </w:rPr>
        <w:t>NOT</w:t>
      </w:r>
      <w:r w:rsidR="007E21F5">
        <w:rPr>
          <w:i/>
        </w:rPr>
        <w:t xml:space="preserve"> accept content from </w:t>
      </w:r>
      <w:r w:rsidR="007728C0">
        <w:rPr>
          <w:i/>
        </w:rPr>
        <w:t>site visitors</w:t>
      </w:r>
      <w:r w:rsidR="007E21F5">
        <w:rPr>
          <w:i/>
        </w:rPr>
        <w:t xml:space="preserve">. </w:t>
      </w:r>
      <w:r w:rsidR="00F5213A">
        <w:rPr>
          <w:i/>
        </w:rPr>
        <w:t xml:space="preserve"> </w:t>
      </w:r>
      <w:r w:rsidR="00FE60CE">
        <w:rPr>
          <w:i/>
        </w:rPr>
        <w:t>Remember to implement these as Pages and NOT as posts.</w:t>
      </w:r>
    </w:p>
    <w:p w:rsidR="00AE2CF2" w:rsidRPr="00AE2CF2" w:rsidRDefault="00AE2CF2" w:rsidP="00DD70E9">
      <w:pPr>
        <w:pStyle w:val="ListParagraph"/>
        <w:numPr>
          <w:ilvl w:val="0"/>
          <w:numId w:val="1"/>
        </w:numPr>
        <w:ind w:left="1080"/>
      </w:pPr>
      <w:r w:rsidRPr="00AE2CF2">
        <w:t xml:space="preserve">Home – </w:t>
      </w:r>
      <w:r w:rsidR="00DD1DBE">
        <w:t>this “front page”</w:t>
      </w:r>
      <w:r w:rsidRPr="00AE2CF2">
        <w:t xml:space="preserve"> </w:t>
      </w:r>
      <w:r w:rsidR="00DD1DBE">
        <w:t xml:space="preserve">should welcome visitors </w:t>
      </w:r>
      <w:r w:rsidRPr="00AE2CF2">
        <w:t>to your site</w:t>
      </w:r>
      <w:r w:rsidR="00804D21">
        <w:t xml:space="preserve"> and give a description of the website</w:t>
      </w:r>
      <w:r w:rsidR="003B2AD0">
        <w:t xml:space="preserve">.  It should be named </w:t>
      </w:r>
      <w:r w:rsidR="003B2AD0" w:rsidRPr="007E21F5">
        <w:rPr>
          <w:b/>
        </w:rPr>
        <w:t>Home</w:t>
      </w:r>
      <w:r w:rsidR="003B2AD0">
        <w:t xml:space="preserve"> on the menu.</w:t>
      </w:r>
      <w:r w:rsidR="00FE60CE">
        <w:t xml:space="preserve">  There should be only ONE home page.</w:t>
      </w:r>
    </w:p>
    <w:p w:rsidR="00AE2CF2" w:rsidRPr="00AE2CF2" w:rsidRDefault="00AE2CF2" w:rsidP="00DD70E9">
      <w:pPr>
        <w:pStyle w:val="ListParagraph"/>
        <w:numPr>
          <w:ilvl w:val="0"/>
          <w:numId w:val="1"/>
        </w:numPr>
        <w:ind w:left="1080"/>
      </w:pPr>
      <w:r w:rsidRPr="00AE2CF2">
        <w:t xml:space="preserve">Blog – </w:t>
      </w:r>
      <w:r w:rsidR="0053799A">
        <w:t xml:space="preserve">this </w:t>
      </w:r>
      <w:r w:rsidR="00DD1DBE">
        <w:t xml:space="preserve">page should </w:t>
      </w:r>
      <w:r w:rsidR="00F272D7">
        <w:t>contain</w:t>
      </w:r>
      <w:r w:rsidR="0053799A">
        <w:t xml:space="preserve"> your </w:t>
      </w:r>
      <w:r w:rsidR="00F272D7">
        <w:t xml:space="preserve">blog </w:t>
      </w:r>
      <w:r w:rsidR="0053799A">
        <w:t>“posts”</w:t>
      </w:r>
      <w:r w:rsidR="006268AC">
        <w:t xml:space="preserve">.  It should be named </w:t>
      </w:r>
      <w:r w:rsidR="006268AC" w:rsidRPr="007E21F5">
        <w:rPr>
          <w:b/>
        </w:rPr>
        <w:t>Blog</w:t>
      </w:r>
      <w:r w:rsidR="006268AC">
        <w:t xml:space="preserve"> on the menu.</w:t>
      </w:r>
      <w:r w:rsidR="00DD1DBE">
        <w:t xml:space="preserve"> </w:t>
      </w:r>
    </w:p>
    <w:p w:rsidR="00AE2CF2" w:rsidRDefault="009C08B3" w:rsidP="00DD70E9">
      <w:pPr>
        <w:pStyle w:val="ListParagraph"/>
        <w:numPr>
          <w:ilvl w:val="0"/>
          <w:numId w:val="1"/>
        </w:numPr>
        <w:ind w:left="1080"/>
      </w:pPr>
      <w:r>
        <w:t xml:space="preserve">Design </w:t>
      </w:r>
      <w:r w:rsidRPr="00770BBF">
        <w:rPr>
          <w:b/>
        </w:rPr>
        <w:t xml:space="preserve">TWO </w:t>
      </w:r>
      <w:r w:rsidR="00263CD4" w:rsidRPr="00770BBF">
        <w:rPr>
          <w:b/>
        </w:rPr>
        <w:t>additional pages</w:t>
      </w:r>
      <w:r w:rsidR="00263CD4">
        <w:t xml:space="preserve"> of your choice. </w:t>
      </w:r>
      <w:r w:rsidR="00355FBC">
        <w:t xml:space="preserve">You are welcome to include more web pages but no extra credit is given for additional pages.  </w:t>
      </w:r>
      <w:r w:rsidR="00263CD4">
        <w:t>Topics may include</w:t>
      </w:r>
      <w:r w:rsidR="00355FBC">
        <w:t>, but are not limited to</w:t>
      </w:r>
      <w:r w:rsidR="00263CD4">
        <w:t xml:space="preserve">: </w:t>
      </w:r>
      <w:r w:rsidR="00263CD4" w:rsidRPr="00263CD4">
        <w:rPr>
          <w:rFonts w:ascii="Calibri" w:hAnsi="Calibri"/>
          <w:szCs w:val="22"/>
        </w:rPr>
        <w:t xml:space="preserve">education, work experience, honors/awards, organizations, volunteer work, family info, hobbies, skills, activities, interests, abilities, qualities, biography, projects, </w:t>
      </w:r>
      <w:r w:rsidR="00355FBC">
        <w:rPr>
          <w:rFonts w:ascii="Calibri" w:hAnsi="Calibri"/>
          <w:szCs w:val="22"/>
        </w:rPr>
        <w:t>travels, etc</w:t>
      </w:r>
      <w:r w:rsidR="00263CD4" w:rsidRPr="00263CD4">
        <w:rPr>
          <w:rFonts w:ascii="Calibri" w:hAnsi="Calibri"/>
          <w:szCs w:val="22"/>
        </w:rPr>
        <w:t xml:space="preserve">.  </w:t>
      </w:r>
    </w:p>
    <w:p w:rsidR="0053799A" w:rsidRPr="00F14ACE" w:rsidRDefault="0053799A" w:rsidP="00987459">
      <w:pPr>
        <w:pStyle w:val="Heading3"/>
        <w:numPr>
          <w:ilvl w:val="0"/>
          <w:numId w:val="5"/>
        </w:numPr>
      </w:pPr>
      <w:r>
        <w:t>Menu bar</w:t>
      </w:r>
    </w:p>
    <w:p w:rsidR="00D548FC" w:rsidRPr="0053799A" w:rsidRDefault="00D548FC" w:rsidP="00D548FC">
      <w:pPr>
        <w:pStyle w:val="ListParagraph"/>
      </w:pPr>
    </w:p>
    <w:p w:rsidR="0049609F" w:rsidRDefault="0049609F" w:rsidP="00DD70E9">
      <w:pPr>
        <w:pStyle w:val="ListParagraph"/>
        <w:numPr>
          <w:ilvl w:val="0"/>
          <w:numId w:val="1"/>
        </w:numPr>
        <w:ind w:left="1080"/>
      </w:pPr>
      <w:r>
        <w:t>A</w:t>
      </w:r>
      <w:r w:rsidR="00D548FC">
        <w:t xml:space="preserve">dd a </w:t>
      </w:r>
      <w:r w:rsidR="00D548FC" w:rsidRPr="00EF484B">
        <w:rPr>
          <w:b/>
        </w:rPr>
        <w:t>menu</w:t>
      </w:r>
      <w:r>
        <w:t>,</w:t>
      </w:r>
      <w:r w:rsidR="00D548FC">
        <w:t xml:space="preserve"> </w:t>
      </w:r>
      <w:r>
        <w:t>and</w:t>
      </w:r>
      <w:r w:rsidR="0053799A">
        <w:t xml:space="preserve"> add all of </w:t>
      </w:r>
      <w:r w:rsidR="00DF5AE4">
        <w:t>your</w:t>
      </w:r>
      <w:r w:rsidR="0053799A">
        <w:t xml:space="preserve"> pages </w:t>
      </w:r>
      <w:r>
        <w:t xml:space="preserve">and your blog </w:t>
      </w:r>
      <w:r w:rsidR="00355FBC">
        <w:t xml:space="preserve">page </w:t>
      </w:r>
      <w:r w:rsidR="0053799A">
        <w:t xml:space="preserve">to your Menu bar. </w:t>
      </w:r>
    </w:p>
    <w:p w:rsidR="00BC3F67" w:rsidRDefault="0053799A" w:rsidP="00DD70E9">
      <w:pPr>
        <w:pStyle w:val="ListParagraph"/>
        <w:numPr>
          <w:ilvl w:val="0"/>
          <w:numId w:val="1"/>
        </w:numPr>
        <w:ind w:left="1080"/>
      </w:pPr>
      <w:r>
        <w:t xml:space="preserve">Ensure that your pages appear in the menu bar </w:t>
      </w:r>
      <w:r w:rsidRPr="009C08B3">
        <w:rPr>
          <w:b/>
        </w:rPr>
        <w:t>in the following order</w:t>
      </w:r>
      <w:r w:rsidRPr="004066D2">
        <w:t xml:space="preserve">: Home, Blog, </w:t>
      </w:r>
      <w:r w:rsidR="00DF5AE4">
        <w:t>followed by</w:t>
      </w:r>
      <w:r w:rsidRPr="004066D2">
        <w:t xml:space="preserve"> the </w:t>
      </w:r>
      <w:r w:rsidR="0049609F">
        <w:t>2</w:t>
      </w:r>
      <w:r w:rsidR="00DF5AE4">
        <w:t xml:space="preserve"> additional</w:t>
      </w:r>
      <w:r w:rsidRPr="004066D2">
        <w:t xml:space="preserve"> pages.</w:t>
      </w:r>
      <w:r w:rsidR="00FE60CE">
        <w:t xml:space="preserve">  Home should not appear twice.</w:t>
      </w:r>
    </w:p>
    <w:p w:rsidR="00BC3F67" w:rsidRDefault="00BC3F67" w:rsidP="00BC3F67">
      <w:pPr>
        <w:pStyle w:val="ListParagraph"/>
      </w:pPr>
    </w:p>
    <w:p w:rsidR="00283820" w:rsidRPr="008A3A4C" w:rsidRDefault="00283820" w:rsidP="002B0545">
      <w:pPr>
        <w:pStyle w:val="Heading3"/>
        <w:numPr>
          <w:ilvl w:val="0"/>
          <w:numId w:val="7"/>
        </w:numPr>
      </w:pPr>
      <w:r w:rsidRPr="008A3A4C">
        <w:t xml:space="preserve">Posts </w:t>
      </w:r>
    </w:p>
    <w:p w:rsidR="00F5213A" w:rsidRPr="00DF5AE4" w:rsidRDefault="00F5213A" w:rsidP="002B0545">
      <w:pPr>
        <w:pStyle w:val="ListParagraph"/>
        <w:numPr>
          <w:ilvl w:val="0"/>
          <w:numId w:val="8"/>
        </w:numPr>
        <w:spacing w:after="240"/>
        <w:ind w:left="1080"/>
        <w:rPr>
          <w:i/>
        </w:rPr>
      </w:pPr>
      <w:r w:rsidRPr="00DF5AE4">
        <w:rPr>
          <w:i/>
        </w:rPr>
        <w:t xml:space="preserve">Design the </w:t>
      </w:r>
      <w:r>
        <w:rPr>
          <w:i/>
        </w:rPr>
        <w:t>Posts</w:t>
      </w:r>
      <w:r w:rsidRPr="00DF5AE4">
        <w:rPr>
          <w:i/>
        </w:rPr>
        <w:t xml:space="preserve">. All </w:t>
      </w:r>
      <w:r>
        <w:rPr>
          <w:i/>
        </w:rPr>
        <w:t>posts</w:t>
      </w:r>
      <w:r w:rsidRPr="00DF5AE4">
        <w:rPr>
          <w:i/>
        </w:rPr>
        <w:t xml:space="preserve"> must include </w:t>
      </w:r>
      <w:r>
        <w:rPr>
          <w:i/>
        </w:rPr>
        <w:t xml:space="preserve">at least one </w:t>
      </w:r>
      <w:r w:rsidRPr="00DF5AE4">
        <w:rPr>
          <w:i/>
        </w:rPr>
        <w:t xml:space="preserve">paragraph of </w:t>
      </w:r>
      <w:r w:rsidR="009C08B3" w:rsidRPr="009C08B3">
        <w:rPr>
          <w:b/>
          <w:i/>
        </w:rPr>
        <w:t xml:space="preserve">meaningful, </w:t>
      </w:r>
      <w:r w:rsidRPr="009C08B3">
        <w:rPr>
          <w:b/>
          <w:i/>
        </w:rPr>
        <w:t>relevant</w:t>
      </w:r>
      <w:r w:rsidRPr="00DF5AE4">
        <w:rPr>
          <w:i/>
        </w:rPr>
        <w:t xml:space="preserve"> text</w:t>
      </w:r>
      <w:r>
        <w:rPr>
          <w:i/>
        </w:rPr>
        <w:t xml:space="preserve">. </w:t>
      </w:r>
    </w:p>
    <w:p w:rsidR="0099455B" w:rsidRDefault="0099455B" w:rsidP="00DD70E9">
      <w:pPr>
        <w:pStyle w:val="ListParagraph"/>
        <w:numPr>
          <w:ilvl w:val="0"/>
          <w:numId w:val="1"/>
        </w:numPr>
        <w:ind w:left="1080"/>
      </w:pPr>
      <w:r>
        <w:t>T</w:t>
      </w:r>
      <w:r w:rsidR="004066D2">
        <w:t>ype a minimum</w:t>
      </w:r>
      <w:r w:rsidR="0049609F">
        <w:t xml:space="preserve"> </w:t>
      </w:r>
      <w:r w:rsidR="004066D2">
        <w:t xml:space="preserve">of </w:t>
      </w:r>
      <w:r w:rsidR="00EB249C">
        <w:t>2</w:t>
      </w:r>
      <w:r w:rsidR="004066D2">
        <w:t xml:space="preserve"> </w:t>
      </w:r>
      <w:r w:rsidR="004066D2" w:rsidRPr="00EF484B">
        <w:rPr>
          <w:b/>
        </w:rPr>
        <w:t>posts</w:t>
      </w:r>
      <w:r w:rsidR="00800BF2">
        <w:rPr>
          <w:b/>
        </w:rPr>
        <w:t xml:space="preserve"> of at least one full paragraph each</w:t>
      </w:r>
      <w:r w:rsidR="004066D2">
        <w:t xml:space="preserve">. </w:t>
      </w:r>
      <w:r w:rsidR="00355FBC">
        <w:t xml:space="preserve">  Example topics for the posts include the same topics l</w:t>
      </w:r>
      <w:r w:rsidR="00800BF2">
        <w:t xml:space="preserve">isted in item #13.  However your posts can also address your ideas and opinions on topics and current events of interest, can be a how-to or tutorial on something you are good at, etc.  Be creative!   </w:t>
      </w:r>
    </w:p>
    <w:p w:rsidR="0049609F" w:rsidRDefault="0049609F" w:rsidP="00DD70E9">
      <w:pPr>
        <w:pStyle w:val="ListParagraph"/>
        <w:numPr>
          <w:ilvl w:val="0"/>
          <w:numId w:val="1"/>
        </w:numPr>
        <w:ind w:left="1080"/>
      </w:pPr>
      <w:r>
        <w:t xml:space="preserve">You must </w:t>
      </w:r>
      <w:r w:rsidR="007728C0">
        <w:t>create</w:t>
      </w:r>
      <w:r>
        <w:t xml:space="preserve"> 2 </w:t>
      </w:r>
      <w:r w:rsidRPr="00770BBF">
        <w:rPr>
          <w:b/>
        </w:rPr>
        <w:t xml:space="preserve">meaningful </w:t>
      </w:r>
      <w:r w:rsidRPr="00EF484B">
        <w:rPr>
          <w:b/>
        </w:rPr>
        <w:t>categories</w:t>
      </w:r>
      <w:r>
        <w:t xml:space="preserve"> for your site.  </w:t>
      </w:r>
    </w:p>
    <w:p w:rsidR="00283820" w:rsidRDefault="004066D2" w:rsidP="00DD70E9">
      <w:pPr>
        <w:pStyle w:val="ListParagraph"/>
        <w:numPr>
          <w:ilvl w:val="0"/>
          <w:numId w:val="1"/>
        </w:numPr>
        <w:ind w:left="1080"/>
      </w:pPr>
      <w:r>
        <w:t xml:space="preserve">Each </w:t>
      </w:r>
      <w:r w:rsidRPr="00770BBF">
        <w:rPr>
          <w:b/>
        </w:rPr>
        <w:t xml:space="preserve">post must be assigned to </w:t>
      </w:r>
      <w:r w:rsidR="00EB249C" w:rsidRPr="00770BBF">
        <w:rPr>
          <w:b/>
        </w:rPr>
        <w:t xml:space="preserve">a different </w:t>
      </w:r>
      <w:r w:rsidRPr="00770BBF">
        <w:rPr>
          <w:b/>
        </w:rPr>
        <w:t>category</w:t>
      </w:r>
      <w:r w:rsidR="007728C0">
        <w:t xml:space="preserve"> that you created</w:t>
      </w:r>
      <w:r>
        <w:t>.</w:t>
      </w:r>
    </w:p>
    <w:p w:rsidR="00BF32C1" w:rsidRDefault="00BF32C1" w:rsidP="008A3A4C"/>
    <w:p w:rsidR="00192815" w:rsidRDefault="00192815" w:rsidP="002B0545">
      <w:pPr>
        <w:pStyle w:val="Heading3"/>
        <w:numPr>
          <w:ilvl w:val="0"/>
          <w:numId w:val="9"/>
        </w:numPr>
        <w:ind w:left="720"/>
      </w:pPr>
      <w:r>
        <w:t>Widgets</w:t>
      </w:r>
    </w:p>
    <w:p w:rsidR="00192815" w:rsidRPr="00DF5AE4" w:rsidRDefault="00192815" w:rsidP="002B0545">
      <w:pPr>
        <w:pStyle w:val="ListParagraph"/>
        <w:numPr>
          <w:ilvl w:val="0"/>
          <w:numId w:val="3"/>
        </w:numPr>
        <w:spacing w:after="240"/>
        <w:ind w:left="1080"/>
        <w:rPr>
          <w:i/>
        </w:rPr>
      </w:pPr>
      <w:r w:rsidRPr="00DF5AE4">
        <w:rPr>
          <w:i/>
        </w:rPr>
        <w:t xml:space="preserve">Include the following widgets </w:t>
      </w:r>
      <w:r w:rsidR="007E21F5">
        <w:rPr>
          <w:i/>
        </w:rPr>
        <w:t xml:space="preserve">in a sidebar area </w:t>
      </w:r>
      <w:r w:rsidR="00F410B4">
        <w:rPr>
          <w:i/>
        </w:rPr>
        <w:t>on your page</w:t>
      </w:r>
      <w:r w:rsidR="004127C3">
        <w:rPr>
          <w:i/>
        </w:rPr>
        <w:t xml:space="preserve"> </w:t>
      </w:r>
      <w:r w:rsidR="004127C3" w:rsidRPr="004127C3">
        <w:rPr>
          <w:i/>
          <w:u w:val="single"/>
        </w:rPr>
        <w:t>IN THE FOLLOWING ORDER</w:t>
      </w:r>
      <w:r w:rsidR="004127C3">
        <w:rPr>
          <w:i/>
        </w:rPr>
        <w:t>:</w:t>
      </w:r>
      <w:r w:rsidRPr="00DF5AE4">
        <w:rPr>
          <w:i/>
        </w:rPr>
        <w:t xml:space="preserve"> </w:t>
      </w:r>
    </w:p>
    <w:p w:rsidR="00192815" w:rsidRDefault="00192815" w:rsidP="00DD70E9">
      <w:pPr>
        <w:pStyle w:val="ListParagraph"/>
        <w:numPr>
          <w:ilvl w:val="0"/>
          <w:numId w:val="1"/>
        </w:numPr>
        <w:ind w:left="1080"/>
      </w:pPr>
      <w:r>
        <w:t xml:space="preserve">Search </w:t>
      </w:r>
    </w:p>
    <w:p w:rsidR="00F272D7" w:rsidRDefault="00F272D7" w:rsidP="00DD70E9">
      <w:pPr>
        <w:pStyle w:val="ListParagraph"/>
        <w:numPr>
          <w:ilvl w:val="0"/>
          <w:numId w:val="1"/>
        </w:numPr>
        <w:ind w:left="1080"/>
      </w:pPr>
      <w:r>
        <w:t>Categories – test that this displays the correct posts</w:t>
      </w:r>
    </w:p>
    <w:p w:rsidR="00192815" w:rsidRDefault="00192815" w:rsidP="00DD70E9">
      <w:pPr>
        <w:pStyle w:val="ListParagraph"/>
        <w:numPr>
          <w:ilvl w:val="0"/>
          <w:numId w:val="1"/>
        </w:numPr>
        <w:ind w:left="1080"/>
      </w:pPr>
      <w:r>
        <w:t>Text –add text appropriate for a side bar</w:t>
      </w:r>
    </w:p>
    <w:p w:rsidR="00192815" w:rsidRDefault="00192815" w:rsidP="00DD70E9">
      <w:pPr>
        <w:pStyle w:val="ListParagraph"/>
        <w:numPr>
          <w:ilvl w:val="0"/>
          <w:numId w:val="1"/>
        </w:numPr>
        <w:ind w:left="1080"/>
      </w:pPr>
      <w:r>
        <w:t xml:space="preserve">Calendar </w:t>
      </w:r>
    </w:p>
    <w:p w:rsidR="004066D2" w:rsidRDefault="004066D2" w:rsidP="008A3A4C"/>
    <w:p w:rsidR="00604F5E" w:rsidRDefault="00974D00" w:rsidP="002B0545">
      <w:pPr>
        <w:pStyle w:val="Heading3"/>
        <w:numPr>
          <w:ilvl w:val="0"/>
          <w:numId w:val="9"/>
        </w:numPr>
        <w:ind w:left="720"/>
      </w:pPr>
      <w:r w:rsidRPr="00F14ACE">
        <w:t>Other</w:t>
      </w:r>
      <w:r w:rsidR="000C7EF9" w:rsidRPr="00F14ACE">
        <w:t xml:space="preserve"> </w:t>
      </w:r>
      <w:r w:rsidR="002B0545">
        <w:t xml:space="preserve">Page </w:t>
      </w:r>
      <w:r w:rsidR="004D78D4">
        <w:t>Elements</w:t>
      </w:r>
      <w:r w:rsidR="00653840">
        <w:t xml:space="preserve"> </w:t>
      </w:r>
      <w:r w:rsidR="000C7EF9" w:rsidRPr="00F14ACE">
        <w:t>to Include</w:t>
      </w:r>
    </w:p>
    <w:p w:rsidR="00844C01" w:rsidRPr="00DF5AE4" w:rsidRDefault="00844C01" w:rsidP="00844C01">
      <w:pPr>
        <w:pStyle w:val="ListParagraph"/>
        <w:numPr>
          <w:ilvl w:val="0"/>
          <w:numId w:val="10"/>
        </w:numPr>
        <w:spacing w:after="240"/>
        <w:rPr>
          <w:i/>
        </w:rPr>
      </w:pPr>
      <w:r w:rsidRPr="00DF5AE4">
        <w:rPr>
          <w:i/>
        </w:rPr>
        <w:t xml:space="preserve">Include </w:t>
      </w:r>
      <w:r w:rsidR="004730C6">
        <w:rPr>
          <w:i/>
        </w:rPr>
        <w:t xml:space="preserve">ALL of </w:t>
      </w:r>
      <w:r w:rsidRPr="00DF5AE4">
        <w:rPr>
          <w:i/>
        </w:rPr>
        <w:t xml:space="preserve">the following </w:t>
      </w:r>
      <w:r>
        <w:rPr>
          <w:i/>
        </w:rPr>
        <w:t xml:space="preserve">elements </w:t>
      </w:r>
      <w:r w:rsidRPr="000947A0">
        <w:rPr>
          <w:b/>
          <w:i/>
          <w:u w:val="single"/>
        </w:rPr>
        <w:t>on a single page</w:t>
      </w:r>
      <w:r w:rsidRPr="00DF5AE4">
        <w:rPr>
          <w:i/>
        </w:rPr>
        <w:t xml:space="preserve"> </w:t>
      </w:r>
      <w:r>
        <w:rPr>
          <w:i/>
        </w:rPr>
        <w:t>of your website</w:t>
      </w:r>
      <w:r w:rsidR="004730C6">
        <w:rPr>
          <w:i/>
        </w:rPr>
        <w:t>—</w:t>
      </w:r>
      <w:r w:rsidR="004730C6" w:rsidRPr="000947A0">
        <w:rPr>
          <w:b/>
          <w:i/>
        </w:rPr>
        <w:t>do NOT split the</w:t>
      </w:r>
      <w:r w:rsidR="00DE31C7" w:rsidRPr="000947A0">
        <w:rPr>
          <w:b/>
          <w:i/>
        </w:rPr>
        <w:t>se elements</w:t>
      </w:r>
      <w:r w:rsidR="004730C6" w:rsidRPr="000947A0">
        <w:rPr>
          <w:b/>
          <w:i/>
        </w:rPr>
        <w:t xml:space="preserve"> across pages</w:t>
      </w:r>
    </w:p>
    <w:p w:rsidR="007A5FD5" w:rsidRDefault="00844C01" w:rsidP="00DD70E9">
      <w:pPr>
        <w:pStyle w:val="ListParagraph"/>
        <w:numPr>
          <w:ilvl w:val="0"/>
          <w:numId w:val="1"/>
        </w:numPr>
        <w:ind w:left="1080"/>
      </w:pPr>
      <w:r>
        <w:t>U</w:t>
      </w:r>
      <w:r w:rsidR="007A5FD5" w:rsidRPr="002D2903">
        <w:t xml:space="preserve">se </w:t>
      </w:r>
      <w:r w:rsidR="007A5FD5">
        <w:t>o</w:t>
      </w:r>
      <w:r w:rsidR="007A5FD5" w:rsidRPr="002D2903">
        <w:t xml:space="preserve">f </w:t>
      </w:r>
      <w:r w:rsidR="007728C0">
        <w:t xml:space="preserve">at least </w:t>
      </w:r>
      <w:r w:rsidR="007728C0" w:rsidRPr="007728C0">
        <w:rPr>
          <w:i/>
        </w:rPr>
        <w:t>TWO</w:t>
      </w:r>
      <w:r w:rsidR="007728C0">
        <w:t xml:space="preserve"> </w:t>
      </w:r>
      <w:r w:rsidR="007A5FD5" w:rsidRPr="007E4399">
        <w:rPr>
          <w:i/>
        </w:rPr>
        <w:t>different</w:t>
      </w:r>
      <w:r w:rsidR="007A5FD5" w:rsidRPr="002D2903">
        <w:t xml:space="preserve"> </w:t>
      </w:r>
      <w:r w:rsidR="007A5FD5" w:rsidRPr="007E4399">
        <w:rPr>
          <w:b/>
        </w:rPr>
        <w:t>Font attributes</w:t>
      </w:r>
      <w:r w:rsidR="007A5FD5">
        <w:t xml:space="preserve"> – e.g. </w:t>
      </w:r>
      <w:r w:rsidR="007A5FD5" w:rsidRPr="002D2903">
        <w:t xml:space="preserve"> </w:t>
      </w:r>
      <w:r w:rsidR="007A5FD5">
        <w:t>s</w:t>
      </w:r>
      <w:r w:rsidR="007A5FD5" w:rsidRPr="002D2903">
        <w:t xml:space="preserve">ize, </w:t>
      </w:r>
      <w:r w:rsidR="007A5FD5">
        <w:t>c</w:t>
      </w:r>
      <w:r w:rsidR="007A5FD5" w:rsidRPr="002D2903">
        <w:t>olor</w:t>
      </w:r>
      <w:r w:rsidR="007A5FD5">
        <w:t>, bold, italics</w:t>
      </w:r>
      <w:r w:rsidR="000369D0">
        <w:t>, underline, etc.</w:t>
      </w:r>
      <w:r w:rsidR="007E4399">
        <w:t xml:space="preserve"> </w:t>
      </w:r>
    </w:p>
    <w:p w:rsidR="007A5FD5" w:rsidRDefault="00844C01" w:rsidP="00DD70E9">
      <w:pPr>
        <w:pStyle w:val="ListParagraph"/>
        <w:numPr>
          <w:ilvl w:val="0"/>
          <w:numId w:val="1"/>
        </w:numPr>
        <w:ind w:left="1080"/>
      </w:pPr>
      <w:r>
        <w:t>A</w:t>
      </w:r>
      <w:r w:rsidR="00DE31C7">
        <w:t xml:space="preserve"> correctly-working</w:t>
      </w:r>
      <w:r w:rsidR="007A5FD5">
        <w:t xml:space="preserve"> </w:t>
      </w:r>
      <w:r w:rsidR="007A5FD5" w:rsidRPr="007E4399">
        <w:rPr>
          <w:b/>
        </w:rPr>
        <w:t>email link</w:t>
      </w:r>
      <w:r w:rsidR="007A5FD5">
        <w:t xml:space="preserve"> to yourself</w:t>
      </w:r>
      <w:r w:rsidR="002B0545">
        <w:t>– make it easy to see where this link is</w:t>
      </w:r>
    </w:p>
    <w:p w:rsidR="007A5FD5" w:rsidRPr="004066D2" w:rsidRDefault="00844C01" w:rsidP="00DD70E9">
      <w:pPr>
        <w:pStyle w:val="ListParagraph"/>
        <w:numPr>
          <w:ilvl w:val="0"/>
          <w:numId w:val="1"/>
        </w:numPr>
        <w:ind w:left="1080"/>
      </w:pPr>
      <w:r>
        <w:t>A</w:t>
      </w:r>
      <w:r w:rsidR="007E4399">
        <w:t xml:space="preserve">t least two </w:t>
      </w:r>
      <w:r w:rsidR="007A5FD5" w:rsidRPr="00B406F7">
        <w:rPr>
          <w:b/>
        </w:rPr>
        <w:t>external links</w:t>
      </w:r>
      <w:r w:rsidR="007E4399">
        <w:t xml:space="preserve"> to other websites</w:t>
      </w:r>
      <w:r>
        <w:t xml:space="preserve"> – make it easy to see where the links are</w:t>
      </w:r>
      <w:r w:rsidR="007E4399">
        <w:t xml:space="preserve"> </w:t>
      </w:r>
    </w:p>
    <w:p w:rsidR="007A5FD5" w:rsidRDefault="00844C01" w:rsidP="00DD70E9">
      <w:pPr>
        <w:pStyle w:val="ListParagraph"/>
        <w:numPr>
          <w:ilvl w:val="0"/>
          <w:numId w:val="1"/>
        </w:numPr>
        <w:ind w:left="1080"/>
      </w:pPr>
      <w:r>
        <w:t>A</w:t>
      </w:r>
      <w:r w:rsidR="002B0545">
        <w:t xml:space="preserve">t least one </w:t>
      </w:r>
      <w:r w:rsidR="007A5FD5" w:rsidRPr="007E4399">
        <w:rPr>
          <w:b/>
        </w:rPr>
        <w:t>image</w:t>
      </w:r>
    </w:p>
    <w:p w:rsidR="007E21F5" w:rsidRDefault="0044581C" w:rsidP="00DD70E9">
      <w:pPr>
        <w:pStyle w:val="ListParagraph"/>
        <w:numPr>
          <w:ilvl w:val="0"/>
          <w:numId w:val="1"/>
        </w:numPr>
        <w:ind w:left="1080"/>
      </w:pPr>
      <w:r>
        <w:t>O</w:t>
      </w:r>
      <w:r w:rsidR="007E21F5">
        <w:t>ne</w:t>
      </w:r>
      <w:r>
        <w:t xml:space="preserve"> YouTube</w:t>
      </w:r>
      <w:r w:rsidR="007E21F5">
        <w:t xml:space="preserve"> </w:t>
      </w:r>
      <w:r w:rsidR="007E21F5" w:rsidRPr="007E21F5">
        <w:rPr>
          <w:b/>
        </w:rPr>
        <w:t>video</w:t>
      </w:r>
      <w:r w:rsidR="008158A8">
        <w:rPr>
          <w:b/>
        </w:rPr>
        <w:t xml:space="preserve">.  </w:t>
      </w:r>
      <w:r w:rsidRPr="0044581C">
        <w:t>T</w:t>
      </w:r>
      <w:r w:rsidR="008158A8">
        <w:t xml:space="preserve">he </w:t>
      </w:r>
      <w:r>
        <w:t xml:space="preserve">video </w:t>
      </w:r>
      <w:r w:rsidR="008158A8">
        <w:t>control should be visible on t</w:t>
      </w:r>
      <w:r>
        <w:t xml:space="preserve">he page—not </w:t>
      </w:r>
      <w:r w:rsidR="00DE31C7">
        <w:t xml:space="preserve">just </w:t>
      </w:r>
      <w:r>
        <w:t>a link to the video</w:t>
      </w:r>
      <w:r w:rsidR="008158A8">
        <w:t>.</w:t>
      </w:r>
    </w:p>
    <w:p w:rsidR="001404A5" w:rsidRPr="00974D00" w:rsidRDefault="00844C01" w:rsidP="00DD70E9">
      <w:pPr>
        <w:pStyle w:val="ListParagraph"/>
        <w:numPr>
          <w:ilvl w:val="0"/>
          <w:numId w:val="1"/>
        </w:numPr>
        <w:ind w:left="1080"/>
      </w:pPr>
      <w:r>
        <w:t>A</w:t>
      </w:r>
      <w:r w:rsidR="000A1CA3">
        <w:t>n o</w:t>
      </w:r>
      <w:r w:rsidR="00504CDD" w:rsidRPr="00974D00">
        <w:t xml:space="preserve">rdered or unordered </w:t>
      </w:r>
      <w:r w:rsidR="00504CDD" w:rsidRPr="007E4399">
        <w:rPr>
          <w:b/>
        </w:rPr>
        <w:t>list</w:t>
      </w:r>
      <w:r w:rsidR="002B0545">
        <w:t xml:space="preserve"> </w:t>
      </w:r>
      <w:r w:rsidR="00F10DA2">
        <w:t xml:space="preserve">of items related to the theme of your </w:t>
      </w:r>
      <w:r w:rsidR="0044581C">
        <w:t>webpage.</w:t>
      </w:r>
    </w:p>
    <w:p w:rsidR="009837C3" w:rsidRDefault="009837C3" w:rsidP="009837C3"/>
    <w:p w:rsidR="009837C3" w:rsidRDefault="009837C3" w:rsidP="00031D59">
      <w:pPr>
        <w:pBdr>
          <w:top w:val="single" w:sz="4" w:space="1" w:color="auto"/>
          <w:left w:val="single" w:sz="4" w:space="4" w:color="auto"/>
          <w:bottom w:val="single" w:sz="4" w:space="1" w:color="auto"/>
          <w:right w:val="single" w:sz="4" w:space="22" w:color="auto"/>
        </w:pBdr>
        <w:ind w:right="-180"/>
      </w:pPr>
      <w:r w:rsidRPr="009837C3">
        <w:rPr>
          <w:b/>
        </w:rPr>
        <w:t>Note:</w:t>
      </w:r>
      <w:r>
        <w:t xml:space="preserve"> You </w:t>
      </w:r>
      <w:r w:rsidR="003B2AD0">
        <w:t xml:space="preserve">do </w:t>
      </w:r>
      <w:r>
        <w:t xml:space="preserve">not have to </w:t>
      </w:r>
      <w:r w:rsidR="003B2AD0">
        <w:t xml:space="preserve">print </w:t>
      </w:r>
      <w:r w:rsidR="00031D59">
        <w:t xml:space="preserve">or “turn in” </w:t>
      </w:r>
      <w:r w:rsidR="003B2AD0">
        <w:t xml:space="preserve">anything; I will grade your assignment directly from </w:t>
      </w:r>
      <w:r w:rsidR="00031D59">
        <w:t>e</w:t>
      </w:r>
      <w:r w:rsidR="003B2AD0">
        <w:t>dublogs.</w:t>
      </w:r>
    </w:p>
    <w:sectPr w:rsidR="009837C3" w:rsidSect="008158A8">
      <w:headerReference w:type="default" r:id="rId7"/>
      <w:footerReference w:type="default" r:id="rId8"/>
      <w:pgSz w:w="12240" w:h="15840"/>
      <w:pgMar w:top="720" w:right="1152" w:bottom="720"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2E1" w:rsidRDefault="00D732E1" w:rsidP="008A3A4C">
      <w:r>
        <w:separator/>
      </w:r>
    </w:p>
  </w:endnote>
  <w:endnote w:type="continuationSeparator" w:id="0">
    <w:p w:rsidR="00D732E1" w:rsidRDefault="00D732E1" w:rsidP="008A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5C" w:rsidRPr="004C0A89" w:rsidRDefault="00500C51" w:rsidP="00C761B1">
    <w:pPr>
      <w:pStyle w:val="Footer"/>
      <w:jc w:val="center"/>
    </w:pPr>
    <w:r w:rsidRPr="004C0A89">
      <w:rPr>
        <w:rStyle w:val="PageNumber"/>
        <w:i/>
        <w:sz w:val="20"/>
      </w:rPr>
      <w:fldChar w:fldCharType="begin"/>
    </w:r>
    <w:r w:rsidR="0002485C" w:rsidRPr="004C0A89">
      <w:rPr>
        <w:rStyle w:val="PageNumber"/>
        <w:i/>
        <w:sz w:val="20"/>
      </w:rPr>
      <w:instrText xml:space="preserve"> PAGE </w:instrText>
    </w:r>
    <w:r w:rsidRPr="004C0A89">
      <w:rPr>
        <w:rStyle w:val="PageNumber"/>
        <w:i/>
        <w:sz w:val="20"/>
      </w:rPr>
      <w:fldChar w:fldCharType="separate"/>
    </w:r>
    <w:r w:rsidR="00967832">
      <w:rPr>
        <w:rStyle w:val="PageNumber"/>
        <w:i/>
        <w:noProof/>
        <w:sz w:val="20"/>
      </w:rPr>
      <w:t>1</w:t>
    </w:r>
    <w:r w:rsidRPr="004C0A89">
      <w:rPr>
        <w:rStyle w:val="PageNumber"/>
        <w:i/>
        <w:sz w:val="20"/>
      </w:rPr>
      <w:fldChar w:fldCharType="end"/>
    </w:r>
    <w:r w:rsidR="0002485C" w:rsidRPr="004C0A89">
      <w:rPr>
        <w:rStyle w:val="PageNumber"/>
        <w:i/>
        <w:sz w:val="20"/>
      </w:rPr>
      <w:t xml:space="preserve"> of </w:t>
    </w:r>
    <w:r w:rsidRPr="004C0A89">
      <w:rPr>
        <w:rStyle w:val="PageNumber"/>
        <w:i/>
        <w:sz w:val="20"/>
      </w:rPr>
      <w:fldChar w:fldCharType="begin"/>
    </w:r>
    <w:r w:rsidR="0002485C" w:rsidRPr="004C0A89">
      <w:rPr>
        <w:rStyle w:val="PageNumber"/>
        <w:i/>
        <w:sz w:val="20"/>
      </w:rPr>
      <w:instrText xml:space="preserve"> NUMPAGES </w:instrText>
    </w:r>
    <w:r w:rsidRPr="004C0A89">
      <w:rPr>
        <w:rStyle w:val="PageNumber"/>
        <w:i/>
        <w:sz w:val="20"/>
      </w:rPr>
      <w:fldChar w:fldCharType="separate"/>
    </w:r>
    <w:r w:rsidR="00967832">
      <w:rPr>
        <w:rStyle w:val="PageNumber"/>
        <w:i/>
        <w:noProof/>
        <w:sz w:val="20"/>
      </w:rPr>
      <w:t>2</w:t>
    </w:r>
    <w:r w:rsidRPr="004C0A89">
      <w:rPr>
        <w:rStyle w:val="PageNumbe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2E1" w:rsidRDefault="00D732E1" w:rsidP="008A3A4C">
      <w:r>
        <w:separator/>
      </w:r>
    </w:p>
  </w:footnote>
  <w:footnote w:type="continuationSeparator" w:id="0">
    <w:p w:rsidR="00D732E1" w:rsidRDefault="00D732E1" w:rsidP="008A3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58"/>
      <w:gridCol w:w="8748"/>
    </w:tblGrid>
    <w:tr w:rsidR="0002485C" w:rsidRPr="00E535D7" w:rsidTr="008E14F0">
      <w:trPr>
        <w:trHeight w:val="440"/>
      </w:trPr>
      <w:tc>
        <w:tcPr>
          <w:tcW w:w="828" w:type="dxa"/>
          <w:shd w:val="clear" w:color="auto" w:fill="1F497D"/>
          <w:vAlign w:val="center"/>
        </w:tcPr>
        <w:p w:rsidR="0002485C" w:rsidRPr="00C761B1" w:rsidRDefault="0002485C" w:rsidP="008A3A4C">
          <w:pPr>
            <w:rPr>
              <w:rFonts w:asciiTheme="majorHAnsi" w:hAnsiTheme="majorHAnsi"/>
              <w:b/>
              <w:color w:val="FFFFFF" w:themeColor="background1"/>
            </w:rPr>
          </w:pPr>
          <w:r w:rsidRPr="00C761B1">
            <w:rPr>
              <w:rFonts w:asciiTheme="majorHAnsi" w:hAnsiTheme="majorHAnsi"/>
              <w:b/>
              <w:color w:val="FFFFFF" w:themeColor="background1"/>
              <w:sz w:val="28"/>
            </w:rPr>
            <w:t xml:space="preserve">MIS1305 </w:t>
          </w:r>
        </w:p>
      </w:tc>
      <w:tc>
        <w:tcPr>
          <w:tcW w:w="8748" w:type="dxa"/>
          <w:vAlign w:val="center"/>
        </w:tcPr>
        <w:p w:rsidR="0002485C" w:rsidRPr="00C761B1" w:rsidRDefault="00AB035E" w:rsidP="008A3A4C">
          <w:pPr>
            <w:pStyle w:val="Header"/>
            <w:rPr>
              <w:rFonts w:asciiTheme="majorHAnsi" w:hAnsiTheme="majorHAnsi"/>
              <w:b/>
              <w:sz w:val="28"/>
            </w:rPr>
          </w:pPr>
          <w:r w:rsidRPr="00C761B1">
            <w:rPr>
              <w:rFonts w:asciiTheme="majorHAnsi" w:hAnsiTheme="majorHAnsi"/>
              <w:b/>
              <w:sz w:val="28"/>
            </w:rPr>
            <w:t>W</w:t>
          </w:r>
          <w:r w:rsidR="0066685A">
            <w:rPr>
              <w:rFonts w:asciiTheme="majorHAnsi" w:hAnsiTheme="majorHAnsi"/>
              <w:b/>
              <w:sz w:val="28"/>
            </w:rPr>
            <w:t>ebsite</w:t>
          </w:r>
          <w:r w:rsidR="0002485C" w:rsidRPr="00C761B1">
            <w:rPr>
              <w:rFonts w:asciiTheme="majorHAnsi" w:hAnsiTheme="majorHAnsi"/>
              <w:b/>
              <w:sz w:val="28"/>
            </w:rPr>
            <w:t xml:space="preserve"> Project </w:t>
          </w:r>
          <w:r w:rsidR="0066685A">
            <w:rPr>
              <w:rFonts w:asciiTheme="majorHAnsi" w:hAnsiTheme="majorHAnsi"/>
              <w:b/>
              <w:sz w:val="28"/>
            </w:rPr>
            <w:t>Instructions</w:t>
          </w:r>
        </w:p>
        <w:p w:rsidR="0002485C" w:rsidRPr="00A41B96" w:rsidRDefault="0002485C" w:rsidP="00967832">
          <w:pPr>
            <w:pStyle w:val="Header"/>
          </w:pPr>
          <w:r w:rsidRPr="00676F73">
            <w:t xml:space="preserve">Due: </w:t>
          </w:r>
          <w:r w:rsidR="00967832">
            <w:t>Thurs</w:t>
          </w:r>
          <w:r w:rsidR="00192815">
            <w:t xml:space="preserve">day, </w:t>
          </w:r>
          <w:r w:rsidR="002E0851">
            <w:t>July</w:t>
          </w:r>
          <w:r w:rsidR="00770BBF">
            <w:t xml:space="preserve"> </w:t>
          </w:r>
          <w:r w:rsidR="00967832">
            <w:t>2</w:t>
          </w:r>
          <w:r w:rsidR="00967832" w:rsidRPr="00967832">
            <w:rPr>
              <w:vertAlign w:val="superscript"/>
            </w:rPr>
            <w:t>nd</w:t>
          </w:r>
          <w:r w:rsidR="00967832">
            <w:t>, 5</w:t>
          </w:r>
          <w:r w:rsidR="006F502B">
            <w:t>:00</w:t>
          </w:r>
          <w:r w:rsidR="001419DF">
            <w:t xml:space="preserve"> </w:t>
          </w:r>
          <w:r w:rsidR="00AB102D">
            <w:t>P</w:t>
          </w:r>
          <w:r w:rsidR="001419DF">
            <w:t>M</w:t>
          </w:r>
          <w:r w:rsidR="00192815">
            <w:t xml:space="preserve"> </w:t>
          </w:r>
          <w:r>
            <w:t xml:space="preserve"> </w:t>
          </w:r>
        </w:p>
      </w:tc>
    </w:tr>
  </w:tbl>
  <w:p w:rsidR="0002485C" w:rsidRPr="002D2903" w:rsidRDefault="0002485C" w:rsidP="008A3A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74A"/>
    <w:multiLevelType w:val="hybridMultilevel"/>
    <w:tmpl w:val="3BF8E66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204D6"/>
    <w:multiLevelType w:val="hybridMultilevel"/>
    <w:tmpl w:val="20B8A0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D6C55"/>
    <w:multiLevelType w:val="hybridMultilevel"/>
    <w:tmpl w:val="91702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57D45"/>
    <w:multiLevelType w:val="hybridMultilevel"/>
    <w:tmpl w:val="1BFA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85862"/>
    <w:multiLevelType w:val="hybridMultilevel"/>
    <w:tmpl w:val="D538547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116E3C"/>
    <w:multiLevelType w:val="hybridMultilevel"/>
    <w:tmpl w:val="A1FC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B76A6"/>
    <w:multiLevelType w:val="hybridMultilevel"/>
    <w:tmpl w:val="D36680F6"/>
    <w:lvl w:ilvl="0" w:tplc="0409000F">
      <w:start w:val="1"/>
      <w:numFmt w:val="decimal"/>
      <w:lvlText w:val="%1."/>
      <w:lvlJc w:val="left"/>
      <w:pPr>
        <w:ind w:left="1080" w:hanging="360"/>
      </w:pPr>
      <w:rPr>
        <w:rFonts w:hint="default"/>
      </w:rPr>
    </w:lvl>
    <w:lvl w:ilvl="1" w:tplc="04090005">
      <w:start w:val="1"/>
      <w:numFmt w:val="bullet"/>
      <w:lvlText w:val=""/>
      <w:lvlJc w:val="left"/>
      <w:pPr>
        <w:ind w:left="-450" w:hanging="360"/>
      </w:pPr>
      <w:rPr>
        <w:rFonts w:ascii="Wingdings" w:hAnsi="Wingdings" w:hint="default"/>
      </w:rPr>
    </w:lvl>
    <w:lvl w:ilvl="2" w:tplc="04090005">
      <w:start w:val="1"/>
      <w:numFmt w:val="bullet"/>
      <w:lvlText w:val=""/>
      <w:lvlJc w:val="left"/>
      <w:pPr>
        <w:ind w:left="270" w:hanging="360"/>
      </w:pPr>
      <w:rPr>
        <w:rFonts w:ascii="Wingdings" w:hAnsi="Wingdings" w:hint="default"/>
      </w:rPr>
    </w:lvl>
    <w:lvl w:ilvl="3" w:tplc="04090001">
      <w:start w:val="1"/>
      <w:numFmt w:val="bullet"/>
      <w:lvlText w:val=""/>
      <w:lvlJc w:val="left"/>
      <w:pPr>
        <w:ind w:left="990" w:hanging="360"/>
      </w:pPr>
      <w:rPr>
        <w:rFonts w:ascii="Symbol" w:hAnsi="Symbol" w:hint="default"/>
      </w:rPr>
    </w:lvl>
    <w:lvl w:ilvl="4" w:tplc="04090005">
      <w:start w:val="1"/>
      <w:numFmt w:val="bullet"/>
      <w:lvlText w:val=""/>
      <w:lvlJc w:val="left"/>
      <w:pPr>
        <w:ind w:left="1710" w:hanging="360"/>
      </w:pPr>
      <w:rPr>
        <w:rFonts w:ascii="Wingdings" w:hAnsi="Wingdings"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7" w15:restartNumberingAfterBreak="0">
    <w:nsid w:val="5F202AD8"/>
    <w:multiLevelType w:val="hybridMultilevel"/>
    <w:tmpl w:val="774C2982"/>
    <w:lvl w:ilvl="0" w:tplc="B4A488C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E0C78"/>
    <w:multiLevelType w:val="hybridMultilevel"/>
    <w:tmpl w:val="35209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6E3700"/>
    <w:multiLevelType w:val="hybridMultilevel"/>
    <w:tmpl w:val="6FA0B1A8"/>
    <w:lvl w:ilvl="0" w:tplc="0409000F">
      <w:start w:val="1"/>
      <w:numFmt w:val="decimal"/>
      <w:lvlText w:val="%1."/>
      <w:lvlJc w:val="left"/>
      <w:pPr>
        <w:ind w:left="720" w:hanging="360"/>
      </w:pPr>
      <w:rPr>
        <w:rFonts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90" w:hanging="360"/>
      </w:pPr>
      <w:rPr>
        <w:rFonts w:ascii="Wingdings" w:hAnsi="Wingdings" w:hint="default"/>
      </w:rPr>
    </w:lvl>
    <w:lvl w:ilvl="3" w:tplc="04090001">
      <w:start w:val="1"/>
      <w:numFmt w:val="bullet"/>
      <w:lvlText w:val=""/>
      <w:lvlJc w:val="left"/>
      <w:pPr>
        <w:ind w:left="630" w:hanging="360"/>
      </w:pPr>
      <w:rPr>
        <w:rFonts w:ascii="Symbol" w:hAnsi="Symbol" w:hint="default"/>
      </w:rPr>
    </w:lvl>
    <w:lvl w:ilvl="4" w:tplc="04090005">
      <w:start w:val="1"/>
      <w:numFmt w:val="bullet"/>
      <w:lvlText w:val=""/>
      <w:lvlJc w:val="left"/>
      <w:pPr>
        <w:ind w:left="1350" w:hanging="360"/>
      </w:pPr>
      <w:rPr>
        <w:rFonts w:ascii="Wingdings" w:hAnsi="Wingdings" w:hint="default"/>
      </w:rPr>
    </w:lvl>
    <w:lvl w:ilvl="5" w:tplc="04090005" w:tentative="1">
      <w:start w:val="1"/>
      <w:numFmt w:val="bullet"/>
      <w:lvlText w:val=""/>
      <w:lvlJc w:val="left"/>
      <w:pPr>
        <w:ind w:left="2070" w:hanging="360"/>
      </w:pPr>
      <w:rPr>
        <w:rFonts w:ascii="Wingdings" w:hAnsi="Wingdings" w:hint="default"/>
      </w:rPr>
    </w:lvl>
    <w:lvl w:ilvl="6" w:tplc="04090001" w:tentative="1">
      <w:start w:val="1"/>
      <w:numFmt w:val="bullet"/>
      <w:lvlText w:val=""/>
      <w:lvlJc w:val="left"/>
      <w:pPr>
        <w:ind w:left="2790" w:hanging="360"/>
      </w:pPr>
      <w:rPr>
        <w:rFonts w:ascii="Symbol" w:hAnsi="Symbol" w:hint="default"/>
      </w:rPr>
    </w:lvl>
    <w:lvl w:ilvl="7" w:tplc="04090003" w:tentative="1">
      <w:start w:val="1"/>
      <w:numFmt w:val="bullet"/>
      <w:lvlText w:val="o"/>
      <w:lvlJc w:val="left"/>
      <w:pPr>
        <w:ind w:left="3510" w:hanging="360"/>
      </w:pPr>
      <w:rPr>
        <w:rFonts w:ascii="Courier New" w:hAnsi="Courier New" w:cs="Courier New" w:hint="default"/>
      </w:rPr>
    </w:lvl>
    <w:lvl w:ilvl="8" w:tplc="04090005" w:tentative="1">
      <w:start w:val="1"/>
      <w:numFmt w:val="bullet"/>
      <w:lvlText w:val=""/>
      <w:lvlJc w:val="left"/>
      <w:pPr>
        <w:ind w:left="4230" w:hanging="360"/>
      </w:pPr>
      <w:rPr>
        <w:rFonts w:ascii="Wingdings" w:hAnsi="Wingdings" w:hint="default"/>
      </w:rPr>
    </w:lvl>
  </w:abstractNum>
  <w:num w:numId="1">
    <w:abstractNumId w:val="7"/>
  </w:num>
  <w:num w:numId="2">
    <w:abstractNumId w:val="6"/>
  </w:num>
  <w:num w:numId="3">
    <w:abstractNumId w:val="4"/>
  </w:num>
  <w:num w:numId="4">
    <w:abstractNumId w:val="9"/>
  </w:num>
  <w:num w:numId="5">
    <w:abstractNumId w:val="3"/>
  </w:num>
  <w:num w:numId="6">
    <w:abstractNumId w:val="2"/>
  </w:num>
  <w:num w:numId="7">
    <w:abstractNumId w:val="5"/>
  </w:num>
  <w:num w:numId="8">
    <w:abstractNumId w:val="1"/>
  </w:num>
  <w:num w:numId="9">
    <w:abstractNumId w:val="8"/>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27"/>
    <w:rsid w:val="000209CB"/>
    <w:rsid w:val="0002485C"/>
    <w:rsid w:val="00031D59"/>
    <w:rsid w:val="000369D0"/>
    <w:rsid w:val="0004226A"/>
    <w:rsid w:val="0004628F"/>
    <w:rsid w:val="000469EC"/>
    <w:rsid w:val="00050770"/>
    <w:rsid w:val="000629A5"/>
    <w:rsid w:val="0008335C"/>
    <w:rsid w:val="0008781F"/>
    <w:rsid w:val="000947A0"/>
    <w:rsid w:val="000967C3"/>
    <w:rsid w:val="000A1CA3"/>
    <w:rsid w:val="000B17EC"/>
    <w:rsid w:val="000C7C23"/>
    <w:rsid w:val="000C7EF9"/>
    <w:rsid w:val="000F1A2B"/>
    <w:rsid w:val="000F22F3"/>
    <w:rsid w:val="00102E59"/>
    <w:rsid w:val="0011500F"/>
    <w:rsid w:val="001313B6"/>
    <w:rsid w:val="001404A5"/>
    <w:rsid w:val="001419DF"/>
    <w:rsid w:val="00143260"/>
    <w:rsid w:val="00162459"/>
    <w:rsid w:val="00164A90"/>
    <w:rsid w:val="00166297"/>
    <w:rsid w:val="00192815"/>
    <w:rsid w:val="001A46D3"/>
    <w:rsid w:val="001A6E99"/>
    <w:rsid w:val="001B0470"/>
    <w:rsid w:val="001B4A6C"/>
    <w:rsid w:val="001B6580"/>
    <w:rsid w:val="001B7BDF"/>
    <w:rsid w:val="001D1691"/>
    <w:rsid w:val="001E7621"/>
    <w:rsid w:val="00202B2D"/>
    <w:rsid w:val="002056D4"/>
    <w:rsid w:val="00207B6D"/>
    <w:rsid w:val="00260B87"/>
    <w:rsid w:val="00261E9B"/>
    <w:rsid w:val="00263CD4"/>
    <w:rsid w:val="00272497"/>
    <w:rsid w:val="00283820"/>
    <w:rsid w:val="002846A0"/>
    <w:rsid w:val="0029078B"/>
    <w:rsid w:val="00292C98"/>
    <w:rsid w:val="002A67DF"/>
    <w:rsid w:val="002A7F29"/>
    <w:rsid w:val="002B0545"/>
    <w:rsid w:val="002B5ED9"/>
    <w:rsid w:val="002B6D78"/>
    <w:rsid w:val="002D2903"/>
    <w:rsid w:val="002D2D1B"/>
    <w:rsid w:val="002D2F30"/>
    <w:rsid w:val="002E0851"/>
    <w:rsid w:val="002E100E"/>
    <w:rsid w:val="00302D64"/>
    <w:rsid w:val="00316647"/>
    <w:rsid w:val="0033400C"/>
    <w:rsid w:val="003356D4"/>
    <w:rsid w:val="00353970"/>
    <w:rsid w:val="00355FBC"/>
    <w:rsid w:val="00375A98"/>
    <w:rsid w:val="00395EA3"/>
    <w:rsid w:val="003B2AD0"/>
    <w:rsid w:val="003C239A"/>
    <w:rsid w:val="003C44E1"/>
    <w:rsid w:val="004066D2"/>
    <w:rsid w:val="004127C3"/>
    <w:rsid w:val="00430720"/>
    <w:rsid w:val="00430B03"/>
    <w:rsid w:val="00444DB6"/>
    <w:rsid w:val="0044581C"/>
    <w:rsid w:val="004516CE"/>
    <w:rsid w:val="0047141A"/>
    <w:rsid w:val="00472A66"/>
    <w:rsid w:val="004730C6"/>
    <w:rsid w:val="0049609F"/>
    <w:rsid w:val="004A3F19"/>
    <w:rsid w:val="004C0A89"/>
    <w:rsid w:val="004C78B8"/>
    <w:rsid w:val="004D55AA"/>
    <w:rsid w:val="004D78D4"/>
    <w:rsid w:val="004E25B2"/>
    <w:rsid w:val="004E2724"/>
    <w:rsid w:val="004F2F41"/>
    <w:rsid w:val="00500C51"/>
    <w:rsid w:val="005032A3"/>
    <w:rsid w:val="00504CDD"/>
    <w:rsid w:val="005137DA"/>
    <w:rsid w:val="0052421D"/>
    <w:rsid w:val="00525426"/>
    <w:rsid w:val="0053799A"/>
    <w:rsid w:val="00561D7B"/>
    <w:rsid w:val="00577A3C"/>
    <w:rsid w:val="00580203"/>
    <w:rsid w:val="00580895"/>
    <w:rsid w:val="00581D00"/>
    <w:rsid w:val="005825D8"/>
    <w:rsid w:val="00594C64"/>
    <w:rsid w:val="00595F44"/>
    <w:rsid w:val="005B5F8E"/>
    <w:rsid w:val="005C5A29"/>
    <w:rsid w:val="005D235D"/>
    <w:rsid w:val="005E2FD4"/>
    <w:rsid w:val="00604F5E"/>
    <w:rsid w:val="00606922"/>
    <w:rsid w:val="00617061"/>
    <w:rsid w:val="006226CF"/>
    <w:rsid w:val="006268AC"/>
    <w:rsid w:val="00643AC8"/>
    <w:rsid w:val="00653840"/>
    <w:rsid w:val="00657652"/>
    <w:rsid w:val="00663DF7"/>
    <w:rsid w:val="0066685A"/>
    <w:rsid w:val="006707B3"/>
    <w:rsid w:val="00674D5E"/>
    <w:rsid w:val="00676F73"/>
    <w:rsid w:val="00677E81"/>
    <w:rsid w:val="00685733"/>
    <w:rsid w:val="006A2109"/>
    <w:rsid w:val="006B717D"/>
    <w:rsid w:val="006C174B"/>
    <w:rsid w:val="006C2C2D"/>
    <w:rsid w:val="006C40E7"/>
    <w:rsid w:val="006C7843"/>
    <w:rsid w:val="006D6004"/>
    <w:rsid w:val="006E23BC"/>
    <w:rsid w:val="006E4376"/>
    <w:rsid w:val="006F2BDD"/>
    <w:rsid w:val="006F2D51"/>
    <w:rsid w:val="006F502B"/>
    <w:rsid w:val="00741E17"/>
    <w:rsid w:val="007456EE"/>
    <w:rsid w:val="00756587"/>
    <w:rsid w:val="00760377"/>
    <w:rsid w:val="007640B1"/>
    <w:rsid w:val="00770BBF"/>
    <w:rsid w:val="007728C0"/>
    <w:rsid w:val="0077724E"/>
    <w:rsid w:val="007811B8"/>
    <w:rsid w:val="00784C0E"/>
    <w:rsid w:val="007A5FD5"/>
    <w:rsid w:val="007A7DB6"/>
    <w:rsid w:val="007B70B1"/>
    <w:rsid w:val="007C1F81"/>
    <w:rsid w:val="007D147B"/>
    <w:rsid w:val="007D1628"/>
    <w:rsid w:val="007E21F5"/>
    <w:rsid w:val="007E4399"/>
    <w:rsid w:val="007E5A56"/>
    <w:rsid w:val="007E70A0"/>
    <w:rsid w:val="007E7359"/>
    <w:rsid w:val="007F0313"/>
    <w:rsid w:val="007F53A2"/>
    <w:rsid w:val="00800BF2"/>
    <w:rsid w:val="00804D21"/>
    <w:rsid w:val="00813407"/>
    <w:rsid w:val="008156DB"/>
    <w:rsid w:val="008158A8"/>
    <w:rsid w:val="00827DFD"/>
    <w:rsid w:val="008424FC"/>
    <w:rsid w:val="00842D1E"/>
    <w:rsid w:val="00844C01"/>
    <w:rsid w:val="00872EA4"/>
    <w:rsid w:val="00875002"/>
    <w:rsid w:val="008760C2"/>
    <w:rsid w:val="008817C7"/>
    <w:rsid w:val="00885EBB"/>
    <w:rsid w:val="008A10A4"/>
    <w:rsid w:val="008A3A4C"/>
    <w:rsid w:val="008A3CC5"/>
    <w:rsid w:val="008A546B"/>
    <w:rsid w:val="008A65A2"/>
    <w:rsid w:val="008B057A"/>
    <w:rsid w:val="008B330A"/>
    <w:rsid w:val="008B7555"/>
    <w:rsid w:val="008C59D0"/>
    <w:rsid w:val="008C6F0D"/>
    <w:rsid w:val="008D22D2"/>
    <w:rsid w:val="008D5476"/>
    <w:rsid w:val="008E14F0"/>
    <w:rsid w:val="008E6D28"/>
    <w:rsid w:val="008F1163"/>
    <w:rsid w:val="008F55F0"/>
    <w:rsid w:val="008F5C10"/>
    <w:rsid w:val="00910B48"/>
    <w:rsid w:val="00910F5E"/>
    <w:rsid w:val="00922044"/>
    <w:rsid w:val="00925961"/>
    <w:rsid w:val="009370B7"/>
    <w:rsid w:val="009467A9"/>
    <w:rsid w:val="0095369F"/>
    <w:rsid w:val="00955446"/>
    <w:rsid w:val="009648B1"/>
    <w:rsid w:val="00967832"/>
    <w:rsid w:val="009723F9"/>
    <w:rsid w:val="00974D00"/>
    <w:rsid w:val="009837C3"/>
    <w:rsid w:val="00987042"/>
    <w:rsid w:val="00987459"/>
    <w:rsid w:val="00992505"/>
    <w:rsid w:val="0099455B"/>
    <w:rsid w:val="009974E5"/>
    <w:rsid w:val="00997950"/>
    <w:rsid w:val="009A7A92"/>
    <w:rsid w:val="009B5E78"/>
    <w:rsid w:val="009C0616"/>
    <w:rsid w:val="009C08B3"/>
    <w:rsid w:val="009C281C"/>
    <w:rsid w:val="009D0643"/>
    <w:rsid w:val="009E11EE"/>
    <w:rsid w:val="009E5C6A"/>
    <w:rsid w:val="009E6AF8"/>
    <w:rsid w:val="009F09F2"/>
    <w:rsid w:val="009F3F13"/>
    <w:rsid w:val="009F4577"/>
    <w:rsid w:val="009F752D"/>
    <w:rsid w:val="00A0162D"/>
    <w:rsid w:val="00A0174B"/>
    <w:rsid w:val="00A14AF0"/>
    <w:rsid w:val="00A26B05"/>
    <w:rsid w:val="00A35BAC"/>
    <w:rsid w:val="00A3708A"/>
    <w:rsid w:val="00A40A66"/>
    <w:rsid w:val="00A41B96"/>
    <w:rsid w:val="00A46B3E"/>
    <w:rsid w:val="00A56E85"/>
    <w:rsid w:val="00A608AC"/>
    <w:rsid w:val="00A60F8E"/>
    <w:rsid w:val="00A76F60"/>
    <w:rsid w:val="00A95A96"/>
    <w:rsid w:val="00A96F4B"/>
    <w:rsid w:val="00A976BA"/>
    <w:rsid w:val="00AA06A9"/>
    <w:rsid w:val="00AA150F"/>
    <w:rsid w:val="00AA1D53"/>
    <w:rsid w:val="00AB035E"/>
    <w:rsid w:val="00AB102D"/>
    <w:rsid w:val="00AB1D1E"/>
    <w:rsid w:val="00AB4CC5"/>
    <w:rsid w:val="00AB4DE0"/>
    <w:rsid w:val="00AB7CD3"/>
    <w:rsid w:val="00AC3965"/>
    <w:rsid w:val="00AE2CF2"/>
    <w:rsid w:val="00AE6D37"/>
    <w:rsid w:val="00AF4AB3"/>
    <w:rsid w:val="00B0568C"/>
    <w:rsid w:val="00B23212"/>
    <w:rsid w:val="00B271F6"/>
    <w:rsid w:val="00B304A4"/>
    <w:rsid w:val="00B406F7"/>
    <w:rsid w:val="00B4314E"/>
    <w:rsid w:val="00B55F02"/>
    <w:rsid w:val="00B6441C"/>
    <w:rsid w:val="00B92B4A"/>
    <w:rsid w:val="00B93A80"/>
    <w:rsid w:val="00BC3F67"/>
    <w:rsid w:val="00BD13C7"/>
    <w:rsid w:val="00BD2519"/>
    <w:rsid w:val="00BD36BA"/>
    <w:rsid w:val="00BE6AED"/>
    <w:rsid w:val="00BF32C1"/>
    <w:rsid w:val="00BF5F7D"/>
    <w:rsid w:val="00C12672"/>
    <w:rsid w:val="00C20918"/>
    <w:rsid w:val="00C21EE5"/>
    <w:rsid w:val="00C44E4E"/>
    <w:rsid w:val="00C645F6"/>
    <w:rsid w:val="00C66A75"/>
    <w:rsid w:val="00C7075C"/>
    <w:rsid w:val="00C7373C"/>
    <w:rsid w:val="00C761B1"/>
    <w:rsid w:val="00C761E4"/>
    <w:rsid w:val="00C811AE"/>
    <w:rsid w:val="00C81E68"/>
    <w:rsid w:val="00C940A4"/>
    <w:rsid w:val="00CA6527"/>
    <w:rsid w:val="00CB1985"/>
    <w:rsid w:val="00CB5413"/>
    <w:rsid w:val="00CB5EC4"/>
    <w:rsid w:val="00CC6DE9"/>
    <w:rsid w:val="00D0327D"/>
    <w:rsid w:val="00D06C98"/>
    <w:rsid w:val="00D106A2"/>
    <w:rsid w:val="00D1091C"/>
    <w:rsid w:val="00D26184"/>
    <w:rsid w:val="00D45F27"/>
    <w:rsid w:val="00D50C72"/>
    <w:rsid w:val="00D548FC"/>
    <w:rsid w:val="00D71E13"/>
    <w:rsid w:val="00D72CAA"/>
    <w:rsid w:val="00D732E1"/>
    <w:rsid w:val="00D807CF"/>
    <w:rsid w:val="00D95036"/>
    <w:rsid w:val="00DA11C6"/>
    <w:rsid w:val="00DD159A"/>
    <w:rsid w:val="00DD1DBE"/>
    <w:rsid w:val="00DD2841"/>
    <w:rsid w:val="00DD5E5D"/>
    <w:rsid w:val="00DD62F7"/>
    <w:rsid w:val="00DD68CD"/>
    <w:rsid w:val="00DD70E9"/>
    <w:rsid w:val="00DE31C7"/>
    <w:rsid w:val="00DE550D"/>
    <w:rsid w:val="00DF5AE4"/>
    <w:rsid w:val="00E05406"/>
    <w:rsid w:val="00E07E17"/>
    <w:rsid w:val="00E13E4D"/>
    <w:rsid w:val="00E14F38"/>
    <w:rsid w:val="00E1754E"/>
    <w:rsid w:val="00E23DA0"/>
    <w:rsid w:val="00E30856"/>
    <w:rsid w:val="00E4568B"/>
    <w:rsid w:val="00E7231D"/>
    <w:rsid w:val="00E73639"/>
    <w:rsid w:val="00E73B56"/>
    <w:rsid w:val="00E861EC"/>
    <w:rsid w:val="00EA3491"/>
    <w:rsid w:val="00EA70EF"/>
    <w:rsid w:val="00EB249C"/>
    <w:rsid w:val="00EB438B"/>
    <w:rsid w:val="00EC5585"/>
    <w:rsid w:val="00ED1C33"/>
    <w:rsid w:val="00EE3593"/>
    <w:rsid w:val="00EF484B"/>
    <w:rsid w:val="00EF632F"/>
    <w:rsid w:val="00F016DA"/>
    <w:rsid w:val="00F10DA2"/>
    <w:rsid w:val="00F14ACE"/>
    <w:rsid w:val="00F15A55"/>
    <w:rsid w:val="00F239D8"/>
    <w:rsid w:val="00F24536"/>
    <w:rsid w:val="00F272D7"/>
    <w:rsid w:val="00F304C5"/>
    <w:rsid w:val="00F410B4"/>
    <w:rsid w:val="00F424C8"/>
    <w:rsid w:val="00F42609"/>
    <w:rsid w:val="00F44063"/>
    <w:rsid w:val="00F5213A"/>
    <w:rsid w:val="00F52B51"/>
    <w:rsid w:val="00F56148"/>
    <w:rsid w:val="00F577CE"/>
    <w:rsid w:val="00F957C4"/>
    <w:rsid w:val="00FA1994"/>
    <w:rsid w:val="00FA68B1"/>
    <w:rsid w:val="00FB01F5"/>
    <w:rsid w:val="00FB62D7"/>
    <w:rsid w:val="00FB6DB0"/>
    <w:rsid w:val="00FB735A"/>
    <w:rsid w:val="00FD0103"/>
    <w:rsid w:val="00FD0AEC"/>
    <w:rsid w:val="00FD5BAE"/>
    <w:rsid w:val="00FD7FFE"/>
    <w:rsid w:val="00FE16BB"/>
    <w:rsid w:val="00FE60CE"/>
    <w:rsid w:val="00FE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ED79A90-E5B7-44E1-9005-C6E2806B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A4C"/>
    <w:rPr>
      <w:rFonts w:asciiTheme="minorHAnsi" w:hAnsiTheme="minorHAnsi" w:cstheme="minorHAnsi"/>
      <w:sz w:val="22"/>
      <w:szCs w:val="24"/>
    </w:rPr>
  </w:style>
  <w:style w:type="paragraph" w:styleId="Heading1">
    <w:name w:val="heading 1"/>
    <w:basedOn w:val="Normal"/>
    <w:next w:val="Normal"/>
    <w:link w:val="Heading1Char"/>
    <w:qFormat/>
    <w:rsid w:val="00B92B4A"/>
    <w:pPr>
      <w:keepNext/>
      <w:spacing w:before="120"/>
      <w:outlineLvl w:val="0"/>
    </w:pPr>
    <w:rPr>
      <w:rFonts w:ascii="Cambria" w:hAnsi="Cambria"/>
      <w:b/>
      <w:bCs/>
      <w:kern w:val="32"/>
      <w:szCs w:val="32"/>
    </w:rPr>
  </w:style>
  <w:style w:type="paragraph" w:styleId="Heading2">
    <w:name w:val="heading 2"/>
    <w:basedOn w:val="Normal"/>
    <w:next w:val="Normal"/>
    <w:link w:val="Heading2Char"/>
    <w:unhideWhenUsed/>
    <w:qFormat/>
    <w:rsid w:val="0011500F"/>
    <w:pPr>
      <w:outlineLvl w:val="1"/>
    </w:pPr>
    <w:rPr>
      <w:rFonts w:ascii="Calibri" w:hAnsi="Calibri"/>
      <w:i/>
      <w:szCs w:val="22"/>
    </w:rPr>
  </w:style>
  <w:style w:type="paragraph" w:styleId="Heading3">
    <w:name w:val="heading 3"/>
    <w:basedOn w:val="Normal"/>
    <w:next w:val="Normal"/>
    <w:link w:val="Heading3Char"/>
    <w:unhideWhenUsed/>
    <w:qFormat/>
    <w:rsid w:val="000A1CA3"/>
    <w:pPr>
      <w:spacing w:before="120"/>
      <w:ind w:left="3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6527"/>
    <w:pPr>
      <w:jc w:val="center"/>
    </w:pPr>
    <w:rPr>
      <w:sz w:val="32"/>
    </w:rPr>
  </w:style>
  <w:style w:type="paragraph" w:styleId="Header">
    <w:name w:val="header"/>
    <w:basedOn w:val="Normal"/>
    <w:link w:val="HeaderChar"/>
    <w:uiPriority w:val="99"/>
    <w:rsid w:val="002A67DF"/>
    <w:pPr>
      <w:tabs>
        <w:tab w:val="center" w:pos="4320"/>
        <w:tab w:val="right" w:pos="8640"/>
      </w:tabs>
    </w:pPr>
  </w:style>
  <w:style w:type="paragraph" w:styleId="Footer">
    <w:name w:val="footer"/>
    <w:basedOn w:val="Normal"/>
    <w:rsid w:val="002A67DF"/>
    <w:pPr>
      <w:tabs>
        <w:tab w:val="center" w:pos="4320"/>
        <w:tab w:val="right" w:pos="8640"/>
      </w:tabs>
    </w:pPr>
  </w:style>
  <w:style w:type="character" w:styleId="PageNumber">
    <w:name w:val="page number"/>
    <w:basedOn w:val="DefaultParagraphFont"/>
    <w:rsid w:val="002A67DF"/>
  </w:style>
  <w:style w:type="paragraph" w:styleId="BalloonText">
    <w:name w:val="Balloon Text"/>
    <w:basedOn w:val="Normal"/>
    <w:semiHidden/>
    <w:rsid w:val="00813407"/>
    <w:rPr>
      <w:rFonts w:ascii="Tahoma" w:hAnsi="Tahoma" w:cs="Tahoma"/>
      <w:sz w:val="16"/>
      <w:szCs w:val="16"/>
    </w:rPr>
  </w:style>
  <w:style w:type="paragraph" w:styleId="FootnoteText">
    <w:name w:val="footnote text"/>
    <w:basedOn w:val="Normal"/>
    <w:semiHidden/>
    <w:rsid w:val="000469EC"/>
    <w:rPr>
      <w:sz w:val="20"/>
      <w:szCs w:val="20"/>
    </w:rPr>
  </w:style>
  <w:style w:type="character" w:styleId="FootnoteReference">
    <w:name w:val="footnote reference"/>
    <w:basedOn w:val="DefaultParagraphFont"/>
    <w:semiHidden/>
    <w:rsid w:val="000469EC"/>
    <w:rPr>
      <w:vertAlign w:val="superscript"/>
    </w:rPr>
  </w:style>
  <w:style w:type="character" w:customStyle="1" w:styleId="HeaderChar">
    <w:name w:val="Header Char"/>
    <w:basedOn w:val="DefaultParagraphFont"/>
    <w:link w:val="Header"/>
    <w:uiPriority w:val="99"/>
    <w:rsid w:val="00756587"/>
    <w:rPr>
      <w:sz w:val="24"/>
      <w:szCs w:val="24"/>
    </w:rPr>
  </w:style>
  <w:style w:type="character" w:customStyle="1" w:styleId="Heading1Char">
    <w:name w:val="Heading 1 Char"/>
    <w:basedOn w:val="DefaultParagraphFont"/>
    <w:link w:val="Heading1"/>
    <w:rsid w:val="00B92B4A"/>
    <w:rPr>
      <w:rFonts w:ascii="Cambria" w:hAnsi="Cambria"/>
      <w:b/>
      <w:bCs/>
      <w:kern w:val="32"/>
      <w:sz w:val="24"/>
      <w:szCs w:val="32"/>
    </w:rPr>
  </w:style>
  <w:style w:type="paragraph" w:styleId="ListParagraph">
    <w:name w:val="List Paragraph"/>
    <w:basedOn w:val="Normal"/>
    <w:uiPriority w:val="34"/>
    <w:qFormat/>
    <w:rsid w:val="007E5A56"/>
    <w:pPr>
      <w:ind w:left="720"/>
    </w:pPr>
  </w:style>
  <w:style w:type="character" w:styleId="Hyperlink">
    <w:name w:val="Hyperlink"/>
    <w:basedOn w:val="DefaultParagraphFont"/>
    <w:rsid w:val="00B0568C"/>
    <w:rPr>
      <w:color w:val="0000FF"/>
      <w:u w:val="single"/>
    </w:rPr>
  </w:style>
  <w:style w:type="character" w:customStyle="1" w:styleId="Heading2Char">
    <w:name w:val="Heading 2 Char"/>
    <w:basedOn w:val="DefaultParagraphFont"/>
    <w:link w:val="Heading2"/>
    <w:rsid w:val="0011500F"/>
    <w:rPr>
      <w:rFonts w:ascii="Calibri" w:hAnsi="Calibri"/>
      <w:i/>
      <w:sz w:val="22"/>
      <w:szCs w:val="22"/>
    </w:rPr>
  </w:style>
  <w:style w:type="character" w:customStyle="1" w:styleId="Heading3Char">
    <w:name w:val="Heading 3 Char"/>
    <w:basedOn w:val="DefaultParagraphFont"/>
    <w:link w:val="Heading3"/>
    <w:rsid w:val="000A1CA3"/>
    <w:rPr>
      <w:rFonts w:asciiTheme="minorHAnsi" w:hAnsiTheme="minorHAnsi" w:cstheme="minorHAnsi"/>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Website Project</vt:lpstr>
    </vt:vector>
  </TitlesOfParts>
  <Company>Baylor University</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Project</dc:title>
  <dc:creator>Gina_Green@baylor.edu</dc:creator>
  <cp:lastModifiedBy>Green, Gina C.</cp:lastModifiedBy>
  <cp:revision>13</cp:revision>
  <cp:lastPrinted>2013-07-10T19:21:00Z</cp:lastPrinted>
  <dcterms:created xsi:type="dcterms:W3CDTF">2013-10-22T18:32:00Z</dcterms:created>
  <dcterms:modified xsi:type="dcterms:W3CDTF">2015-06-29T14:25:00Z</dcterms:modified>
</cp:coreProperties>
</file>